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094D" w14:textId="00C8AA80" w:rsidR="00DC77FD" w:rsidRPr="00DC77FD" w:rsidRDefault="00DC77FD" w:rsidP="00DC77FD">
      <w:pPr>
        <w:rPr>
          <w:b/>
          <w:bCs/>
          <w:i/>
          <w:iCs/>
          <w:lang w:val="en-AU"/>
        </w:rPr>
      </w:pPr>
      <w:r w:rsidRPr="00DC77FD">
        <w:rPr>
          <w:b/>
          <w:bCs/>
          <w:i/>
          <w:iCs/>
          <w:lang w:val="en-AU"/>
        </w:rPr>
        <w:t>Suggested ESVF wording for rates notices</w:t>
      </w:r>
    </w:p>
    <w:p w14:paraId="09D3ABFB" w14:textId="77777777" w:rsidR="00DC77FD" w:rsidRDefault="00DC77FD" w:rsidP="00DC77FD">
      <w:pPr>
        <w:rPr>
          <w:b/>
          <w:bCs/>
          <w:lang w:val="en-AU"/>
        </w:rPr>
      </w:pPr>
    </w:p>
    <w:p w14:paraId="53141FFB" w14:textId="722B7FD3" w:rsidR="00DC77FD" w:rsidRPr="00DC77FD" w:rsidRDefault="00DC77FD" w:rsidP="00DC77FD">
      <w:pPr>
        <w:rPr>
          <w:lang w:val="en-AU"/>
        </w:rPr>
      </w:pPr>
      <w:r w:rsidRPr="00DC77FD">
        <w:rPr>
          <w:b/>
          <w:bCs/>
          <w:lang w:val="en-AU"/>
        </w:rPr>
        <w:t>Victorian Government Emergency Service Volunteer Fund</w:t>
      </w:r>
    </w:p>
    <w:p w14:paraId="461BC749" w14:textId="77777777" w:rsidR="00DC77FD" w:rsidRPr="00DC77FD" w:rsidRDefault="00DC77FD" w:rsidP="00DC77FD">
      <w:pPr>
        <w:rPr>
          <w:lang w:val="en-AU"/>
        </w:rPr>
      </w:pPr>
      <w:r w:rsidRPr="00DC77FD">
        <w:rPr>
          <w:lang w:val="en-AU"/>
        </w:rPr>
        <w:t>The Emergency Services Volunteers Fund (ESVF) has been introduced by the Victorian Government to replace the Fire Services Property Levy. Under the new Fire Services Property Amendment (Emergency Services and Volunteers Fund) Act 2025, Council must collect the ESVF on behalf of the Victorian Government. Each property is allocated an Australian Valuation Property Classification Code (AVPCC) by the Valuer General Victoria which is used to determine land use classification for the ESVF.</w:t>
      </w:r>
    </w:p>
    <w:p w14:paraId="18D5AE79" w14:textId="77777777" w:rsidR="00DC77FD" w:rsidRDefault="00DC77FD" w:rsidP="00DC77FD">
      <w:pPr>
        <w:rPr>
          <w:lang w:val="en-AU"/>
        </w:rPr>
      </w:pPr>
    </w:p>
    <w:p w14:paraId="32B91E6D" w14:textId="1B68A6DA" w:rsidR="00DC77FD" w:rsidRPr="00DC77FD" w:rsidRDefault="00DC77FD" w:rsidP="00DC77FD">
      <w:pPr>
        <w:rPr>
          <w:lang w:val="en-AU"/>
        </w:rPr>
      </w:pPr>
      <w:r w:rsidRPr="00DC77FD">
        <w:rPr>
          <w:lang w:val="en-AU"/>
        </w:rPr>
        <w:t xml:space="preserve">Please refer to </w:t>
      </w:r>
      <w:hyperlink r:id="rId11" w:history="1">
        <w:r w:rsidRPr="00DC77FD">
          <w:rPr>
            <w:rStyle w:val="Hyperlink"/>
            <w:lang w:val="en-AU"/>
          </w:rPr>
          <w:t>www.sro.vic.gov.au/esvf</w:t>
        </w:r>
      </w:hyperlink>
      <w:r w:rsidRPr="00DC77FD">
        <w:rPr>
          <w:lang w:val="en-AU"/>
        </w:rPr>
        <w:t xml:space="preserve"> for further information about this Victorian Government levy. If you have any ESVF enquiries, please contact the Victorian Government call centre number available at </w:t>
      </w:r>
      <w:hyperlink r:id="rId12" w:history="1">
        <w:r w:rsidRPr="00DC77FD">
          <w:rPr>
            <w:rStyle w:val="Hyperlink"/>
            <w:lang w:val="en-AU"/>
          </w:rPr>
          <w:t>www.sro.vic.gov.au/esvf</w:t>
        </w:r>
      </w:hyperlink>
      <w:r w:rsidRPr="00DC77FD">
        <w:rPr>
          <w:lang w:val="en-AU"/>
        </w:rPr>
        <w:t xml:space="preserve"> which has been set up to assist Victorian property owners with enquiries about the ESVF, or email </w:t>
      </w:r>
      <w:hyperlink r:id="rId13" w:history="1">
        <w:r w:rsidRPr="00DC77FD">
          <w:rPr>
            <w:rStyle w:val="Hyperlink"/>
            <w:lang w:val="en-AU"/>
          </w:rPr>
          <w:t>esvf@dtf.vic.gov.au</w:t>
        </w:r>
      </w:hyperlink>
    </w:p>
    <w:p w14:paraId="02D10C73" w14:textId="77777777" w:rsidR="00DC77FD" w:rsidRPr="00DC77FD" w:rsidRDefault="00DC77FD" w:rsidP="00DC77FD">
      <w:pPr>
        <w:rPr>
          <w:lang w:val="en-AU"/>
        </w:rPr>
      </w:pPr>
    </w:p>
    <w:p w14:paraId="179F9098" w14:textId="77777777" w:rsidR="0081389E" w:rsidRPr="00DC77FD" w:rsidRDefault="0081389E" w:rsidP="00DC77FD"/>
    <w:sectPr w:rsidR="0081389E" w:rsidRPr="00DC77FD" w:rsidSect="00FC75CE">
      <w:headerReference w:type="default" r:id="rId14"/>
      <w:footerReference w:type="default" r:id="rId15"/>
      <w:pgSz w:w="11900" w:h="16840"/>
      <w:pgMar w:top="3108" w:right="1440" w:bottom="1440" w:left="1440" w:header="1440" w:footer="17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D566" w14:textId="77777777" w:rsidR="00CD7C56" w:rsidRDefault="00CD7C56" w:rsidP="00FB2A61">
      <w:r>
        <w:separator/>
      </w:r>
    </w:p>
  </w:endnote>
  <w:endnote w:type="continuationSeparator" w:id="0">
    <w:p w14:paraId="6D7DB1C6" w14:textId="77777777" w:rsidR="00CD7C56" w:rsidRDefault="00CD7C56" w:rsidP="00FB2A61">
      <w:r>
        <w:continuationSeparator/>
      </w:r>
    </w:p>
  </w:endnote>
  <w:endnote w:type="continuationNotice" w:id="1">
    <w:p w14:paraId="1D07F21C" w14:textId="77777777" w:rsidR="00CD7C56" w:rsidRDefault="00CD7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571E" w14:textId="264AD5BF" w:rsidR="00FC75CE" w:rsidRDefault="00FC75CE">
    <w:pPr>
      <w:pStyle w:val="Footer"/>
    </w:pPr>
    <w:r>
      <w:rPr>
        <w:noProof/>
      </w:rPr>
      <w:drawing>
        <wp:anchor distT="0" distB="0" distL="114300" distR="114300" simplePos="0" relativeHeight="251658241" behindDoc="1" locked="0" layoutInCell="1" allowOverlap="1" wp14:anchorId="0FFC4F93" wp14:editId="0C851E99">
          <wp:simplePos x="0" y="0"/>
          <wp:positionH relativeFrom="column">
            <wp:posOffset>-914400</wp:posOffset>
          </wp:positionH>
          <wp:positionV relativeFrom="paragraph">
            <wp:posOffset>120015</wp:posOffset>
          </wp:positionV>
          <wp:extent cx="7557135" cy="1370965"/>
          <wp:effectExtent l="0" t="0" r="0" b="635"/>
          <wp:wrapNone/>
          <wp:docPr id="151564907" name="Picture 2" descr="A green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4907" name="Picture 2" descr="A green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7135" cy="1370965"/>
                  </a:xfrm>
                  <a:prstGeom prst="rect">
                    <a:avLst/>
                  </a:prstGeom>
                </pic:spPr>
              </pic:pic>
            </a:graphicData>
          </a:graphic>
          <wp14:sizeRelH relativeFrom="page">
            <wp14:pctWidth>0</wp14:pctWidth>
          </wp14:sizeRelH>
          <wp14:sizeRelV relativeFrom="page">
            <wp14:pctHeight>0</wp14:pctHeight>
          </wp14:sizeRelV>
        </wp:anchor>
      </w:drawing>
    </w:r>
  </w:p>
  <w:p w14:paraId="2C6C4B5D" w14:textId="02F9053E" w:rsidR="00FC75CE" w:rsidRDefault="00FC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356F" w14:textId="77777777" w:rsidR="00CD7C56" w:rsidRDefault="00CD7C56" w:rsidP="00FB2A61">
      <w:r>
        <w:separator/>
      </w:r>
    </w:p>
  </w:footnote>
  <w:footnote w:type="continuationSeparator" w:id="0">
    <w:p w14:paraId="3E43BB96" w14:textId="77777777" w:rsidR="00CD7C56" w:rsidRDefault="00CD7C56" w:rsidP="00FB2A61">
      <w:r>
        <w:continuationSeparator/>
      </w:r>
    </w:p>
  </w:footnote>
  <w:footnote w:type="continuationNotice" w:id="1">
    <w:p w14:paraId="1B28CDA5" w14:textId="77777777" w:rsidR="00CD7C56" w:rsidRDefault="00CD7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06D7" w14:textId="79B9C494" w:rsidR="00FB2A61" w:rsidRDefault="00FB2A61">
    <w:pPr>
      <w:pStyle w:val="Header"/>
    </w:pPr>
    <w:r>
      <w:rPr>
        <w:noProof/>
      </w:rPr>
      <w:drawing>
        <wp:anchor distT="0" distB="0" distL="114300" distR="114300" simplePos="0" relativeHeight="251658240" behindDoc="1" locked="0" layoutInCell="1" allowOverlap="1" wp14:anchorId="7A0328BD" wp14:editId="5BD40FD5">
          <wp:simplePos x="0" y="0"/>
          <wp:positionH relativeFrom="column">
            <wp:posOffset>-890905</wp:posOffset>
          </wp:positionH>
          <wp:positionV relativeFrom="paragraph">
            <wp:posOffset>-905430</wp:posOffset>
          </wp:positionV>
          <wp:extent cx="7496501" cy="1423670"/>
          <wp:effectExtent l="0" t="0" r="0" b="0"/>
          <wp:wrapNone/>
          <wp:docPr id="192162236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22362" name="Picture 1"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96501" cy="1423670"/>
                  </a:xfrm>
                  <a:prstGeom prst="rect">
                    <a:avLst/>
                  </a:prstGeom>
                </pic:spPr>
              </pic:pic>
            </a:graphicData>
          </a:graphic>
          <wp14:sizeRelH relativeFrom="page">
            <wp14:pctWidth>0</wp14:pctWidth>
          </wp14:sizeRelH>
          <wp14:sizeRelV relativeFrom="page">
            <wp14:pctHeight>0</wp14:pctHeight>
          </wp14:sizeRelV>
        </wp:anchor>
      </w:drawing>
    </w:r>
  </w:p>
  <w:p w14:paraId="22B8C16A" w14:textId="77777777" w:rsidR="00FB2A61" w:rsidRDefault="00FB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42D"/>
    <w:multiLevelType w:val="hybridMultilevel"/>
    <w:tmpl w:val="E2CC6060"/>
    <w:lvl w:ilvl="0" w:tplc="E8046C72">
      <w:numFmt w:val="bullet"/>
      <w:lvlText w:val="•"/>
      <w:lvlJc w:val="left"/>
      <w:pPr>
        <w:ind w:left="1080" w:hanging="720"/>
      </w:pPr>
      <w:rPr>
        <w:rFonts w:ascii="Aptos" w:eastAsiaTheme="minorEastAsia"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2221B"/>
    <w:multiLevelType w:val="multilevel"/>
    <w:tmpl w:val="53C06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A6527"/>
    <w:multiLevelType w:val="hybridMultilevel"/>
    <w:tmpl w:val="96862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C27345"/>
    <w:multiLevelType w:val="hybridMultilevel"/>
    <w:tmpl w:val="377AA1B2"/>
    <w:lvl w:ilvl="0" w:tplc="0F847DB6">
      <w:start w:val="25"/>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700B1B"/>
    <w:multiLevelType w:val="hybridMultilevel"/>
    <w:tmpl w:val="5576F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2512202">
    <w:abstractNumId w:val="1"/>
  </w:num>
  <w:num w:numId="2" w16cid:durableId="1612392189">
    <w:abstractNumId w:val="4"/>
  </w:num>
  <w:num w:numId="3" w16cid:durableId="1502816047">
    <w:abstractNumId w:val="0"/>
  </w:num>
  <w:num w:numId="4" w16cid:durableId="1279339330">
    <w:abstractNumId w:val="2"/>
  </w:num>
  <w:num w:numId="5" w16cid:durableId="1299454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61"/>
    <w:rsid w:val="00001C68"/>
    <w:rsid w:val="00001E13"/>
    <w:rsid w:val="000039AF"/>
    <w:rsid w:val="00003A22"/>
    <w:rsid w:val="00007475"/>
    <w:rsid w:val="000106A1"/>
    <w:rsid w:val="000108CD"/>
    <w:rsid w:val="000114ED"/>
    <w:rsid w:val="00011B66"/>
    <w:rsid w:val="00012F63"/>
    <w:rsid w:val="0001408E"/>
    <w:rsid w:val="000141CB"/>
    <w:rsid w:val="000144CA"/>
    <w:rsid w:val="00014A8F"/>
    <w:rsid w:val="000158F1"/>
    <w:rsid w:val="0001656C"/>
    <w:rsid w:val="000270D0"/>
    <w:rsid w:val="00031B0A"/>
    <w:rsid w:val="00033C44"/>
    <w:rsid w:val="0003485A"/>
    <w:rsid w:val="000376AB"/>
    <w:rsid w:val="00041FC4"/>
    <w:rsid w:val="0004243C"/>
    <w:rsid w:val="00042987"/>
    <w:rsid w:val="000474E4"/>
    <w:rsid w:val="0005002B"/>
    <w:rsid w:val="000512BC"/>
    <w:rsid w:val="0005269C"/>
    <w:rsid w:val="00053615"/>
    <w:rsid w:val="00053CBF"/>
    <w:rsid w:val="00057CCE"/>
    <w:rsid w:val="000638C3"/>
    <w:rsid w:val="00063B2F"/>
    <w:rsid w:val="0006586D"/>
    <w:rsid w:val="00067E0F"/>
    <w:rsid w:val="0007072C"/>
    <w:rsid w:val="0007134A"/>
    <w:rsid w:val="0007176C"/>
    <w:rsid w:val="00072F20"/>
    <w:rsid w:val="00074110"/>
    <w:rsid w:val="00077D43"/>
    <w:rsid w:val="00083B45"/>
    <w:rsid w:val="00087DD6"/>
    <w:rsid w:val="00091983"/>
    <w:rsid w:val="00093C2C"/>
    <w:rsid w:val="00093ED4"/>
    <w:rsid w:val="00094869"/>
    <w:rsid w:val="000A1282"/>
    <w:rsid w:val="000A1CC4"/>
    <w:rsid w:val="000A3B18"/>
    <w:rsid w:val="000A50C7"/>
    <w:rsid w:val="000A5F38"/>
    <w:rsid w:val="000A6634"/>
    <w:rsid w:val="000B65FC"/>
    <w:rsid w:val="000C0107"/>
    <w:rsid w:val="000C383D"/>
    <w:rsid w:val="000C570F"/>
    <w:rsid w:val="000C6CC1"/>
    <w:rsid w:val="000C77CD"/>
    <w:rsid w:val="000D2CA9"/>
    <w:rsid w:val="000D4303"/>
    <w:rsid w:val="000D55B3"/>
    <w:rsid w:val="000E0CF2"/>
    <w:rsid w:val="000F6384"/>
    <w:rsid w:val="000F6809"/>
    <w:rsid w:val="000F747B"/>
    <w:rsid w:val="000F7D98"/>
    <w:rsid w:val="001015C5"/>
    <w:rsid w:val="00101EC9"/>
    <w:rsid w:val="001021DE"/>
    <w:rsid w:val="00103DDC"/>
    <w:rsid w:val="00117114"/>
    <w:rsid w:val="00117BF9"/>
    <w:rsid w:val="00126B2A"/>
    <w:rsid w:val="0013105D"/>
    <w:rsid w:val="00137CB2"/>
    <w:rsid w:val="00140113"/>
    <w:rsid w:val="001409A3"/>
    <w:rsid w:val="00143BAD"/>
    <w:rsid w:val="001447F6"/>
    <w:rsid w:val="00145A91"/>
    <w:rsid w:val="00150292"/>
    <w:rsid w:val="00151293"/>
    <w:rsid w:val="00152BC7"/>
    <w:rsid w:val="001536A0"/>
    <w:rsid w:val="001548E5"/>
    <w:rsid w:val="001556D5"/>
    <w:rsid w:val="001565DF"/>
    <w:rsid w:val="001567A4"/>
    <w:rsid w:val="00156FD1"/>
    <w:rsid w:val="0015717E"/>
    <w:rsid w:val="00162E22"/>
    <w:rsid w:val="00163890"/>
    <w:rsid w:val="00164B3E"/>
    <w:rsid w:val="00167A79"/>
    <w:rsid w:val="00170D7C"/>
    <w:rsid w:val="00171834"/>
    <w:rsid w:val="001747C2"/>
    <w:rsid w:val="00177944"/>
    <w:rsid w:val="00187336"/>
    <w:rsid w:val="00187B35"/>
    <w:rsid w:val="0019033F"/>
    <w:rsid w:val="00190B3D"/>
    <w:rsid w:val="0019106A"/>
    <w:rsid w:val="00191341"/>
    <w:rsid w:val="0019174B"/>
    <w:rsid w:val="0019597D"/>
    <w:rsid w:val="00196A04"/>
    <w:rsid w:val="001A24E9"/>
    <w:rsid w:val="001A2742"/>
    <w:rsid w:val="001A3CCE"/>
    <w:rsid w:val="001A412F"/>
    <w:rsid w:val="001A509E"/>
    <w:rsid w:val="001A5AAC"/>
    <w:rsid w:val="001B49EB"/>
    <w:rsid w:val="001B7759"/>
    <w:rsid w:val="001C16A1"/>
    <w:rsid w:val="001C4919"/>
    <w:rsid w:val="001C4EE8"/>
    <w:rsid w:val="001C5EF5"/>
    <w:rsid w:val="001D1D2C"/>
    <w:rsid w:val="001D23AF"/>
    <w:rsid w:val="001D7CE0"/>
    <w:rsid w:val="001E058C"/>
    <w:rsid w:val="001E0814"/>
    <w:rsid w:val="001E2D71"/>
    <w:rsid w:val="001E41F4"/>
    <w:rsid w:val="001E725D"/>
    <w:rsid w:val="001E7566"/>
    <w:rsid w:val="001F325B"/>
    <w:rsid w:val="001F638C"/>
    <w:rsid w:val="00200A23"/>
    <w:rsid w:val="00200AF4"/>
    <w:rsid w:val="002021B5"/>
    <w:rsid w:val="00202F3C"/>
    <w:rsid w:val="0020459A"/>
    <w:rsid w:val="002064C1"/>
    <w:rsid w:val="002122E6"/>
    <w:rsid w:val="00217BA6"/>
    <w:rsid w:val="00222ED4"/>
    <w:rsid w:val="00223695"/>
    <w:rsid w:val="0022602E"/>
    <w:rsid w:val="0022691B"/>
    <w:rsid w:val="0023195E"/>
    <w:rsid w:val="0023592D"/>
    <w:rsid w:val="00236078"/>
    <w:rsid w:val="0024056F"/>
    <w:rsid w:val="002421BC"/>
    <w:rsid w:val="00243DCF"/>
    <w:rsid w:val="002441F5"/>
    <w:rsid w:val="00245219"/>
    <w:rsid w:val="00245856"/>
    <w:rsid w:val="00245B1B"/>
    <w:rsid w:val="002473A2"/>
    <w:rsid w:val="002501E5"/>
    <w:rsid w:val="002529C3"/>
    <w:rsid w:val="002535FA"/>
    <w:rsid w:val="00253C6C"/>
    <w:rsid w:val="00253E46"/>
    <w:rsid w:val="002552BC"/>
    <w:rsid w:val="00256467"/>
    <w:rsid w:val="00257B45"/>
    <w:rsid w:val="0026171D"/>
    <w:rsid w:val="00265B00"/>
    <w:rsid w:val="002667AF"/>
    <w:rsid w:val="002706DC"/>
    <w:rsid w:val="00270823"/>
    <w:rsid w:val="00273ADB"/>
    <w:rsid w:val="00276922"/>
    <w:rsid w:val="00276FA2"/>
    <w:rsid w:val="00277AD2"/>
    <w:rsid w:val="002809BF"/>
    <w:rsid w:val="00284E3D"/>
    <w:rsid w:val="002852E8"/>
    <w:rsid w:val="00285A54"/>
    <w:rsid w:val="0029034D"/>
    <w:rsid w:val="002921D6"/>
    <w:rsid w:val="00292B3A"/>
    <w:rsid w:val="00294C6A"/>
    <w:rsid w:val="00295651"/>
    <w:rsid w:val="002970D4"/>
    <w:rsid w:val="002977D6"/>
    <w:rsid w:val="002A2734"/>
    <w:rsid w:val="002A504F"/>
    <w:rsid w:val="002A639A"/>
    <w:rsid w:val="002B37B2"/>
    <w:rsid w:val="002B72EF"/>
    <w:rsid w:val="002C3B3C"/>
    <w:rsid w:val="002D0E5B"/>
    <w:rsid w:val="002D1506"/>
    <w:rsid w:val="002D3BAF"/>
    <w:rsid w:val="002D50AB"/>
    <w:rsid w:val="002E038E"/>
    <w:rsid w:val="002E0B1A"/>
    <w:rsid w:val="002E16F3"/>
    <w:rsid w:val="002E5A99"/>
    <w:rsid w:val="002E6B85"/>
    <w:rsid w:val="002F076C"/>
    <w:rsid w:val="002F1FBC"/>
    <w:rsid w:val="002F2282"/>
    <w:rsid w:val="002F3303"/>
    <w:rsid w:val="002F34E3"/>
    <w:rsid w:val="002F3E48"/>
    <w:rsid w:val="002F7B20"/>
    <w:rsid w:val="00300683"/>
    <w:rsid w:val="00300A27"/>
    <w:rsid w:val="00301363"/>
    <w:rsid w:val="00310106"/>
    <w:rsid w:val="003105D8"/>
    <w:rsid w:val="00311264"/>
    <w:rsid w:val="00314163"/>
    <w:rsid w:val="00314883"/>
    <w:rsid w:val="0031544A"/>
    <w:rsid w:val="00315D07"/>
    <w:rsid w:val="00321121"/>
    <w:rsid w:val="00323C2B"/>
    <w:rsid w:val="00323E21"/>
    <w:rsid w:val="00324157"/>
    <w:rsid w:val="003249DF"/>
    <w:rsid w:val="00327564"/>
    <w:rsid w:val="003321C8"/>
    <w:rsid w:val="003359F1"/>
    <w:rsid w:val="00341130"/>
    <w:rsid w:val="00343AE4"/>
    <w:rsid w:val="00343EDA"/>
    <w:rsid w:val="00347B0C"/>
    <w:rsid w:val="00351236"/>
    <w:rsid w:val="003514B4"/>
    <w:rsid w:val="00352242"/>
    <w:rsid w:val="0035266A"/>
    <w:rsid w:val="003601B5"/>
    <w:rsid w:val="00360A9C"/>
    <w:rsid w:val="003664C1"/>
    <w:rsid w:val="00370FD8"/>
    <w:rsid w:val="003731D7"/>
    <w:rsid w:val="00375AB8"/>
    <w:rsid w:val="0037760F"/>
    <w:rsid w:val="003777F7"/>
    <w:rsid w:val="00377C91"/>
    <w:rsid w:val="00381EED"/>
    <w:rsid w:val="0038275C"/>
    <w:rsid w:val="003835D7"/>
    <w:rsid w:val="00384516"/>
    <w:rsid w:val="00387F20"/>
    <w:rsid w:val="00393450"/>
    <w:rsid w:val="0039568C"/>
    <w:rsid w:val="0039676B"/>
    <w:rsid w:val="003A4364"/>
    <w:rsid w:val="003A5BB8"/>
    <w:rsid w:val="003A6FB2"/>
    <w:rsid w:val="003A7381"/>
    <w:rsid w:val="003A7AC1"/>
    <w:rsid w:val="003B24EC"/>
    <w:rsid w:val="003B4C30"/>
    <w:rsid w:val="003B50C3"/>
    <w:rsid w:val="003B5C6F"/>
    <w:rsid w:val="003C343A"/>
    <w:rsid w:val="003C3DC4"/>
    <w:rsid w:val="003C3E68"/>
    <w:rsid w:val="003C5087"/>
    <w:rsid w:val="003C60A5"/>
    <w:rsid w:val="003C6B2A"/>
    <w:rsid w:val="003D02F3"/>
    <w:rsid w:val="003D05E1"/>
    <w:rsid w:val="003D0B3E"/>
    <w:rsid w:val="003D15AC"/>
    <w:rsid w:val="003D1E4E"/>
    <w:rsid w:val="003E1F9D"/>
    <w:rsid w:val="003E644D"/>
    <w:rsid w:val="003F1193"/>
    <w:rsid w:val="003F3853"/>
    <w:rsid w:val="003F62CF"/>
    <w:rsid w:val="003F67BB"/>
    <w:rsid w:val="003F6BD6"/>
    <w:rsid w:val="003F7989"/>
    <w:rsid w:val="003FDA54"/>
    <w:rsid w:val="00406906"/>
    <w:rsid w:val="00411E41"/>
    <w:rsid w:val="00412379"/>
    <w:rsid w:val="004126FC"/>
    <w:rsid w:val="00413DB0"/>
    <w:rsid w:val="004152F9"/>
    <w:rsid w:val="00415C27"/>
    <w:rsid w:val="00416324"/>
    <w:rsid w:val="00416AE3"/>
    <w:rsid w:val="004177BA"/>
    <w:rsid w:val="00417E5F"/>
    <w:rsid w:val="00423768"/>
    <w:rsid w:val="004309A7"/>
    <w:rsid w:val="00434F12"/>
    <w:rsid w:val="00437C5B"/>
    <w:rsid w:val="004429B0"/>
    <w:rsid w:val="00445B44"/>
    <w:rsid w:val="0044790D"/>
    <w:rsid w:val="00447AC1"/>
    <w:rsid w:val="0045078C"/>
    <w:rsid w:val="0045291D"/>
    <w:rsid w:val="00453235"/>
    <w:rsid w:val="00453F89"/>
    <w:rsid w:val="00456477"/>
    <w:rsid w:val="00456AD9"/>
    <w:rsid w:val="004577BF"/>
    <w:rsid w:val="0046083E"/>
    <w:rsid w:val="00463E42"/>
    <w:rsid w:val="00465DCA"/>
    <w:rsid w:val="0047208C"/>
    <w:rsid w:val="00477156"/>
    <w:rsid w:val="0048074C"/>
    <w:rsid w:val="00480DA6"/>
    <w:rsid w:val="00483F05"/>
    <w:rsid w:val="00484795"/>
    <w:rsid w:val="004877AD"/>
    <w:rsid w:val="0049113B"/>
    <w:rsid w:val="0049159B"/>
    <w:rsid w:val="00492719"/>
    <w:rsid w:val="004929F4"/>
    <w:rsid w:val="004945F3"/>
    <w:rsid w:val="00495F58"/>
    <w:rsid w:val="0049708A"/>
    <w:rsid w:val="004A0B8A"/>
    <w:rsid w:val="004A4F5C"/>
    <w:rsid w:val="004A697E"/>
    <w:rsid w:val="004B11A6"/>
    <w:rsid w:val="004B4FA4"/>
    <w:rsid w:val="004B5F42"/>
    <w:rsid w:val="004B6658"/>
    <w:rsid w:val="004C3563"/>
    <w:rsid w:val="004C3AAF"/>
    <w:rsid w:val="004C637E"/>
    <w:rsid w:val="004D199C"/>
    <w:rsid w:val="004D64D6"/>
    <w:rsid w:val="004D66F2"/>
    <w:rsid w:val="004D6954"/>
    <w:rsid w:val="004E062F"/>
    <w:rsid w:val="004E3C6D"/>
    <w:rsid w:val="004E3EEB"/>
    <w:rsid w:val="004E5CD2"/>
    <w:rsid w:val="004E717F"/>
    <w:rsid w:val="004F3BC0"/>
    <w:rsid w:val="004F5136"/>
    <w:rsid w:val="004F75EF"/>
    <w:rsid w:val="005003E3"/>
    <w:rsid w:val="005004D6"/>
    <w:rsid w:val="005012E3"/>
    <w:rsid w:val="005018B1"/>
    <w:rsid w:val="00501B61"/>
    <w:rsid w:val="00502A9A"/>
    <w:rsid w:val="00502EF7"/>
    <w:rsid w:val="005132DB"/>
    <w:rsid w:val="0051690B"/>
    <w:rsid w:val="0051772C"/>
    <w:rsid w:val="005216FD"/>
    <w:rsid w:val="00522044"/>
    <w:rsid w:val="00524D69"/>
    <w:rsid w:val="00534C3A"/>
    <w:rsid w:val="00536310"/>
    <w:rsid w:val="005371C1"/>
    <w:rsid w:val="0054188C"/>
    <w:rsid w:val="00543D51"/>
    <w:rsid w:val="00545AB2"/>
    <w:rsid w:val="00546233"/>
    <w:rsid w:val="00551EF5"/>
    <w:rsid w:val="005521B5"/>
    <w:rsid w:val="0055230F"/>
    <w:rsid w:val="00552E95"/>
    <w:rsid w:val="00553016"/>
    <w:rsid w:val="005557E2"/>
    <w:rsid w:val="00556815"/>
    <w:rsid w:val="0055685C"/>
    <w:rsid w:val="00556A6D"/>
    <w:rsid w:val="00560ABC"/>
    <w:rsid w:val="00561FE5"/>
    <w:rsid w:val="005626CE"/>
    <w:rsid w:val="0056540F"/>
    <w:rsid w:val="00565A25"/>
    <w:rsid w:val="00583301"/>
    <w:rsid w:val="0058409A"/>
    <w:rsid w:val="00593AFE"/>
    <w:rsid w:val="00593EDA"/>
    <w:rsid w:val="00597A9E"/>
    <w:rsid w:val="00597C3A"/>
    <w:rsid w:val="005A2F14"/>
    <w:rsid w:val="005A6622"/>
    <w:rsid w:val="005A6BD3"/>
    <w:rsid w:val="005B3599"/>
    <w:rsid w:val="005B46AC"/>
    <w:rsid w:val="005B6A48"/>
    <w:rsid w:val="005B75DC"/>
    <w:rsid w:val="005C0847"/>
    <w:rsid w:val="005C10B3"/>
    <w:rsid w:val="005C30A4"/>
    <w:rsid w:val="005D3D6F"/>
    <w:rsid w:val="005D7A88"/>
    <w:rsid w:val="005D7C7A"/>
    <w:rsid w:val="005E3215"/>
    <w:rsid w:val="005E323D"/>
    <w:rsid w:val="005E4155"/>
    <w:rsid w:val="005E49CD"/>
    <w:rsid w:val="005F13F3"/>
    <w:rsid w:val="005F379A"/>
    <w:rsid w:val="005F3DFB"/>
    <w:rsid w:val="0060065C"/>
    <w:rsid w:val="0061136C"/>
    <w:rsid w:val="00612A1D"/>
    <w:rsid w:val="00613722"/>
    <w:rsid w:val="00613958"/>
    <w:rsid w:val="00622E71"/>
    <w:rsid w:val="006249D2"/>
    <w:rsid w:val="00624A77"/>
    <w:rsid w:val="006254F7"/>
    <w:rsid w:val="00625D37"/>
    <w:rsid w:val="006324C9"/>
    <w:rsid w:val="0063267D"/>
    <w:rsid w:val="00632BEB"/>
    <w:rsid w:val="006349F4"/>
    <w:rsid w:val="006409AB"/>
    <w:rsid w:val="00640DFB"/>
    <w:rsid w:val="00645389"/>
    <w:rsid w:val="00645F16"/>
    <w:rsid w:val="006463AD"/>
    <w:rsid w:val="006501D0"/>
    <w:rsid w:val="00651EC5"/>
    <w:rsid w:val="006624A2"/>
    <w:rsid w:val="006635D2"/>
    <w:rsid w:val="00665F9F"/>
    <w:rsid w:val="006665B7"/>
    <w:rsid w:val="00666FA1"/>
    <w:rsid w:val="0067055A"/>
    <w:rsid w:val="00670A2D"/>
    <w:rsid w:val="00672B1C"/>
    <w:rsid w:val="0067560B"/>
    <w:rsid w:val="00681FE7"/>
    <w:rsid w:val="00682B25"/>
    <w:rsid w:val="00687AF5"/>
    <w:rsid w:val="00694B11"/>
    <w:rsid w:val="00694FAC"/>
    <w:rsid w:val="0069553E"/>
    <w:rsid w:val="00697592"/>
    <w:rsid w:val="006A08FF"/>
    <w:rsid w:val="006A352C"/>
    <w:rsid w:val="006A4485"/>
    <w:rsid w:val="006A602C"/>
    <w:rsid w:val="006B0D71"/>
    <w:rsid w:val="006B1AA2"/>
    <w:rsid w:val="006B3D52"/>
    <w:rsid w:val="006B3D9B"/>
    <w:rsid w:val="006B4836"/>
    <w:rsid w:val="006B4DCD"/>
    <w:rsid w:val="006C1885"/>
    <w:rsid w:val="006C2CA5"/>
    <w:rsid w:val="006C3A0C"/>
    <w:rsid w:val="006C671B"/>
    <w:rsid w:val="006C6F8D"/>
    <w:rsid w:val="006C7143"/>
    <w:rsid w:val="006C78AC"/>
    <w:rsid w:val="006D22BE"/>
    <w:rsid w:val="006D3F16"/>
    <w:rsid w:val="006D5EA6"/>
    <w:rsid w:val="006D6333"/>
    <w:rsid w:val="006E03FC"/>
    <w:rsid w:val="006E1440"/>
    <w:rsid w:val="006E212C"/>
    <w:rsid w:val="006E4448"/>
    <w:rsid w:val="006E4C82"/>
    <w:rsid w:val="006E6407"/>
    <w:rsid w:val="006F07A2"/>
    <w:rsid w:val="006F16A7"/>
    <w:rsid w:val="00700582"/>
    <w:rsid w:val="007016E0"/>
    <w:rsid w:val="00702C4A"/>
    <w:rsid w:val="00704707"/>
    <w:rsid w:val="00705C08"/>
    <w:rsid w:val="00706719"/>
    <w:rsid w:val="00711D69"/>
    <w:rsid w:val="00711DCF"/>
    <w:rsid w:val="007177B6"/>
    <w:rsid w:val="00720EE8"/>
    <w:rsid w:val="00723086"/>
    <w:rsid w:val="00724A69"/>
    <w:rsid w:val="00724CB3"/>
    <w:rsid w:val="00727AF3"/>
    <w:rsid w:val="00730FD8"/>
    <w:rsid w:val="00735A7E"/>
    <w:rsid w:val="00740ED5"/>
    <w:rsid w:val="007412FA"/>
    <w:rsid w:val="00745A1B"/>
    <w:rsid w:val="00752659"/>
    <w:rsid w:val="00754020"/>
    <w:rsid w:val="00755D7A"/>
    <w:rsid w:val="00762B25"/>
    <w:rsid w:val="00765233"/>
    <w:rsid w:val="00771EB7"/>
    <w:rsid w:val="00772490"/>
    <w:rsid w:val="00772AE8"/>
    <w:rsid w:val="00773691"/>
    <w:rsid w:val="007811E1"/>
    <w:rsid w:val="00781823"/>
    <w:rsid w:val="00781B43"/>
    <w:rsid w:val="00782F72"/>
    <w:rsid w:val="0078392A"/>
    <w:rsid w:val="00784300"/>
    <w:rsid w:val="00787076"/>
    <w:rsid w:val="00792932"/>
    <w:rsid w:val="00792E3E"/>
    <w:rsid w:val="00793719"/>
    <w:rsid w:val="007960D7"/>
    <w:rsid w:val="007A1B1B"/>
    <w:rsid w:val="007A685E"/>
    <w:rsid w:val="007B1797"/>
    <w:rsid w:val="007B2896"/>
    <w:rsid w:val="007B518B"/>
    <w:rsid w:val="007B5620"/>
    <w:rsid w:val="007B6E30"/>
    <w:rsid w:val="007D27D4"/>
    <w:rsid w:val="007D28B6"/>
    <w:rsid w:val="007D44C2"/>
    <w:rsid w:val="007E1470"/>
    <w:rsid w:val="007E3368"/>
    <w:rsid w:val="007E5611"/>
    <w:rsid w:val="007E57B0"/>
    <w:rsid w:val="007E679E"/>
    <w:rsid w:val="007E73FF"/>
    <w:rsid w:val="007F409C"/>
    <w:rsid w:val="007F423A"/>
    <w:rsid w:val="007F5044"/>
    <w:rsid w:val="007F6249"/>
    <w:rsid w:val="007F7707"/>
    <w:rsid w:val="007F771F"/>
    <w:rsid w:val="007F774F"/>
    <w:rsid w:val="00800AC3"/>
    <w:rsid w:val="008027C9"/>
    <w:rsid w:val="008029CC"/>
    <w:rsid w:val="008053AA"/>
    <w:rsid w:val="00805E4B"/>
    <w:rsid w:val="0080615B"/>
    <w:rsid w:val="00806283"/>
    <w:rsid w:val="0081077C"/>
    <w:rsid w:val="0081389E"/>
    <w:rsid w:val="00814724"/>
    <w:rsid w:val="0081647C"/>
    <w:rsid w:val="00817F2F"/>
    <w:rsid w:val="00823A58"/>
    <w:rsid w:val="00825EFD"/>
    <w:rsid w:val="008260D1"/>
    <w:rsid w:val="008269E1"/>
    <w:rsid w:val="00831D45"/>
    <w:rsid w:val="00831F11"/>
    <w:rsid w:val="00833AE0"/>
    <w:rsid w:val="0083722C"/>
    <w:rsid w:val="008374F1"/>
    <w:rsid w:val="008405C0"/>
    <w:rsid w:val="00842C7B"/>
    <w:rsid w:val="008452AA"/>
    <w:rsid w:val="008503DF"/>
    <w:rsid w:val="00853169"/>
    <w:rsid w:val="008531D2"/>
    <w:rsid w:val="00853617"/>
    <w:rsid w:val="00855F38"/>
    <w:rsid w:val="00855FC3"/>
    <w:rsid w:val="00856D6D"/>
    <w:rsid w:val="0086083B"/>
    <w:rsid w:val="00862078"/>
    <w:rsid w:val="00863C9A"/>
    <w:rsid w:val="00864D47"/>
    <w:rsid w:val="00870060"/>
    <w:rsid w:val="00870590"/>
    <w:rsid w:val="00872257"/>
    <w:rsid w:val="00875B84"/>
    <w:rsid w:val="0087656B"/>
    <w:rsid w:val="00881521"/>
    <w:rsid w:val="00883718"/>
    <w:rsid w:val="00885908"/>
    <w:rsid w:val="00885EAF"/>
    <w:rsid w:val="008869EA"/>
    <w:rsid w:val="00887161"/>
    <w:rsid w:val="00887284"/>
    <w:rsid w:val="00890A34"/>
    <w:rsid w:val="00890C08"/>
    <w:rsid w:val="00891F46"/>
    <w:rsid w:val="00892E31"/>
    <w:rsid w:val="008933CE"/>
    <w:rsid w:val="008936A0"/>
    <w:rsid w:val="00893C02"/>
    <w:rsid w:val="00894284"/>
    <w:rsid w:val="00894A7D"/>
    <w:rsid w:val="00894FEA"/>
    <w:rsid w:val="00896206"/>
    <w:rsid w:val="008A593D"/>
    <w:rsid w:val="008A7BEA"/>
    <w:rsid w:val="008B3860"/>
    <w:rsid w:val="008B3E31"/>
    <w:rsid w:val="008B421E"/>
    <w:rsid w:val="008C15BE"/>
    <w:rsid w:val="008C1D2A"/>
    <w:rsid w:val="008C1D74"/>
    <w:rsid w:val="008C4B86"/>
    <w:rsid w:val="008C4BE0"/>
    <w:rsid w:val="008C7514"/>
    <w:rsid w:val="008D140B"/>
    <w:rsid w:val="008D2090"/>
    <w:rsid w:val="008D2436"/>
    <w:rsid w:val="008D27ED"/>
    <w:rsid w:val="008D2B08"/>
    <w:rsid w:val="008D464A"/>
    <w:rsid w:val="008D4FDD"/>
    <w:rsid w:val="008E08DC"/>
    <w:rsid w:val="008E3816"/>
    <w:rsid w:val="008E6483"/>
    <w:rsid w:val="008F4D67"/>
    <w:rsid w:val="008F595D"/>
    <w:rsid w:val="008F78E4"/>
    <w:rsid w:val="009025D5"/>
    <w:rsid w:val="00904727"/>
    <w:rsid w:val="00911DF7"/>
    <w:rsid w:val="009121B9"/>
    <w:rsid w:val="00914295"/>
    <w:rsid w:val="009172E7"/>
    <w:rsid w:val="009221FE"/>
    <w:rsid w:val="00922C1D"/>
    <w:rsid w:val="00925385"/>
    <w:rsid w:val="00931B12"/>
    <w:rsid w:val="00931C7C"/>
    <w:rsid w:val="009333B8"/>
    <w:rsid w:val="009343E9"/>
    <w:rsid w:val="009357A4"/>
    <w:rsid w:val="00942073"/>
    <w:rsid w:val="00942CCD"/>
    <w:rsid w:val="009465FF"/>
    <w:rsid w:val="00946E7C"/>
    <w:rsid w:val="0094700B"/>
    <w:rsid w:val="009549E1"/>
    <w:rsid w:val="0095670D"/>
    <w:rsid w:val="009600C4"/>
    <w:rsid w:val="00960923"/>
    <w:rsid w:val="00961584"/>
    <w:rsid w:val="00962EAC"/>
    <w:rsid w:val="00964352"/>
    <w:rsid w:val="00964AFC"/>
    <w:rsid w:val="00964C0B"/>
    <w:rsid w:val="009652F0"/>
    <w:rsid w:val="009704C0"/>
    <w:rsid w:val="00977A73"/>
    <w:rsid w:val="00981CC1"/>
    <w:rsid w:val="00986E4E"/>
    <w:rsid w:val="00990EE6"/>
    <w:rsid w:val="0099169D"/>
    <w:rsid w:val="00993877"/>
    <w:rsid w:val="00996162"/>
    <w:rsid w:val="009A2392"/>
    <w:rsid w:val="009A5873"/>
    <w:rsid w:val="009B2F80"/>
    <w:rsid w:val="009C445B"/>
    <w:rsid w:val="009D0F90"/>
    <w:rsid w:val="009D41AB"/>
    <w:rsid w:val="009D4C7D"/>
    <w:rsid w:val="009D53F9"/>
    <w:rsid w:val="009D6170"/>
    <w:rsid w:val="009E3EAD"/>
    <w:rsid w:val="009F1393"/>
    <w:rsid w:val="009F39B0"/>
    <w:rsid w:val="009F5027"/>
    <w:rsid w:val="00A0408D"/>
    <w:rsid w:val="00A04105"/>
    <w:rsid w:val="00A0768F"/>
    <w:rsid w:val="00A077AF"/>
    <w:rsid w:val="00A14C99"/>
    <w:rsid w:val="00A15A5C"/>
    <w:rsid w:val="00A16D9F"/>
    <w:rsid w:val="00A1709E"/>
    <w:rsid w:val="00A1711A"/>
    <w:rsid w:val="00A210CA"/>
    <w:rsid w:val="00A2257B"/>
    <w:rsid w:val="00A22FCE"/>
    <w:rsid w:val="00A2672A"/>
    <w:rsid w:val="00A26BB5"/>
    <w:rsid w:val="00A300D6"/>
    <w:rsid w:val="00A31B14"/>
    <w:rsid w:val="00A3346C"/>
    <w:rsid w:val="00A34A52"/>
    <w:rsid w:val="00A35F97"/>
    <w:rsid w:val="00A3714B"/>
    <w:rsid w:val="00A402E7"/>
    <w:rsid w:val="00A411C7"/>
    <w:rsid w:val="00A46839"/>
    <w:rsid w:val="00A4786E"/>
    <w:rsid w:val="00A5051D"/>
    <w:rsid w:val="00A5139C"/>
    <w:rsid w:val="00A52704"/>
    <w:rsid w:val="00A54AFC"/>
    <w:rsid w:val="00A60A10"/>
    <w:rsid w:val="00A619C4"/>
    <w:rsid w:val="00A63978"/>
    <w:rsid w:val="00A650C5"/>
    <w:rsid w:val="00A66B26"/>
    <w:rsid w:val="00A6721D"/>
    <w:rsid w:val="00A70645"/>
    <w:rsid w:val="00A72F1A"/>
    <w:rsid w:val="00A73496"/>
    <w:rsid w:val="00A74709"/>
    <w:rsid w:val="00A752D0"/>
    <w:rsid w:val="00A80DF5"/>
    <w:rsid w:val="00A82BDA"/>
    <w:rsid w:val="00A82F3A"/>
    <w:rsid w:val="00A8357D"/>
    <w:rsid w:val="00A859D5"/>
    <w:rsid w:val="00A927AA"/>
    <w:rsid w:val="00A93379"/>
    <w:rsid w:val="00A9423C"/>
    <w:rsid w:val="00A958C0"/>
    <w:rsid w:val="00AA0D0D"/>
    <w:rsid w:val="00AA1A64"/>
    <w:rsid w:val="00AB43A1"/>
    <w:rsid w:val="00AB4782"/>
    <w:rsid w:val="00AB4F29"/>
    <w:rsid w:val="00AB7210"/>
    <w:rsid w:val="00AC101D"/>
    <w:rsid w:val="00AC1D3B"/>
    <w:rsid w:val="00AC6FB6"/>
    <w:rsid w:val="00AD0CE8"/>
    <w:rsid w:val="00AD3FE3"/>
    <w:rsid w:val="00AD6FE5"/>
    <w:rsid w:val="00AD70E0"/>
    <w:rsid w:val="00AD71F6"/>
    <w:rsid w:val="00AE2ED5"/>
    <w:rsid w:val="00AE33AF"/>
    <w:rsid w:val="00AE3E90"/>
    <w:rsid w:val="00AE5401"/>
    <w:rsid w:val="00AE6735"/>
    <w:rsid w:val="00AF06CC"/>
    <w:rsid w:val="00AF17F8"/>
    <w:rsid w:val="00AF1A8E"/>
    <w:rsid w:val="00AF2A8A"/>
    <w:rsid w:val="00AF3137"/>
    <w:rsid w:val="00AF41AA"/>
    <w:rsid w:val="00AF46DB"/>
    <w:rsid w:val="00AF5972"/>
    <w:rsid w:val="00AF5E88"/>
    <w:rsid w:val="00AF7BF7"/>
    <w:rsid w:val="00B008FB"/>
    <w:rsid w:val="00B01C12"/>
    <w:rsid w:val="00B03604"/>
    <w:rsid w:val="00B06275"/>
    <w:rsid w:val="00B07C80"/>
    <w:rsid w:val="00B15F36"/>
    <w:rsid w:val="00B17483"/>
    <w:rsid w:val="00B177FA"/>
    <w:rsid w:val="00B21582"/>
    <w:rsid w:val="00B267D8"/>
    <w:rsid w:val="00B31AC1"/>
    <w:rsid w:val="00B3415F"/>
    <w:rsid w:val="00B34169"/>
    <w:rsid w:val="00B43591"/>
    <w:rsid w:val="00B543DE"/>
    <w:rsid w:val="00B57A79"/>
    <w:rsid w:val="00B60DFD"/>
    <w:rsid w:val="00B61CEB"/>
    <w:rsid w:val="00B64AC9"/>
    <w:rsid w:val="00B64D8D"/>
    <w:rsid w:val="00B7180C"/>
    <w:rsid w:val="00B7310B"/>
    <w:rsid w:val="00B7362A"/>
    <w:rsid w:val="00B737E9"/>
    <w:rsid w:val="00B767CF"/>
    <w:rsid w:val="00B76BED"/>
    <w:rsid w:val="00B776CD"/>
    <w:rsid w:val="00B80229"/>
    <w:rsid w:val="00B8359F"/>
    <w:rsid w:val="00B83D88"/>
    <w:rsid w:val="00B85336"/>
    <w:rsid w:val="00B86527"/>
    <w:rsid w:val="00B871AE"/>
    <w:rsid w:val="00B93562"/>
    <w:rsid w:val="00B9608B"/>
    <w:rsid w:val="00B9639D"/>
    <w:rsid w:val="00B97D8B"/>
    <w:rsid w:val="00BA0D09"/>
    <w:rsid w:val="00BA367F"/>
    <w:rsid w:val="00BA3FF8"/>
    <w:rsid w:val="00BA4F14"/>
    <w:rsid w:val="00BA53F2"/>
    <w:rsid w:val="00BA7864"/>
    <w:rsid w:val="00BB10B9"/>
    <w:rsid w:val="00BB4F08"/>
    <w:rsid w:val="00BB5FB8"/>
    <w:rsid w:val="00BB6419"/>
    <w:rsid w:val="00BC1703"/>
    <w:rsid w:val="00BC2DC0"/>
    <w:rsid w:val="00BC384E"/>
    <w:rsid w:val="00BC4B01"/>
    <w:rsid w:val="00BC6890"/>
    <w:rsid w:val="00BD1D9E"/>
    <w:rsid w:val="00BD3294"/>
    <w:rsid w:val="00BD419C"/>
    <w:rsid w:val="00BD5655"/>
    <w:rsid w:val="00BD6967"/>
    <w:rsid w:val="00BE01C4"/>
    <w:rsid w:val="00BE1158"/>
    <w:rsid w:val="00BE28FF"/>
    <w:rsid w:val="00BE2AF9"/>
    <w:rsid w:val="00BE56F0"/>
    <w:rsid w:val="00BE7470"/>
    <w:rsid w:val="00BF2B3B"/>
    <w:rsid w:val="00BF397F"/>
    <w:rsid w:val="00BF63B5"/>
    <w:rsid w:val="00BF651A"/>
    <w:rsid w:val="00C000EE"/>
    <w:rsid w:val="00C004AC"/>
    <w:rsid w:val="00C03CB7"/>
    <w:rsid w:val="00C05E5B"/>
    <w:rsid w:val="00C069E4"/>
    <w:rsid w:val="00C10713"/>
    <w:rsid w:val="00C11369"/>
    <w:rsid w:val="00C137DD"/>
    <w:rsid w:val="00C17C71"/>
    <w:rsid w:val="00C21E74"/>
    <w:rsid w:val="00C23444"/>
    <w:rsid w:val="00C23C8A"/>
    <w:rsid w:val="00C27FE6"/>
    <w:rsid w:val="00C32909"/>
    <w:rsid w:val="00C32FCA"/>
    <w:rsid w:val="00C3402C"/>
    <w:rsid w:val="00C347AD"/>
    <w:rsid w:val="00C368F3"/>
    <w:rsid w:val="00C407C2"/>
    <w:rsid w:val="00C47920"/>
    <w:rsid w:val="00C51A6B"/>
    <w:rsid w:val="00C51A70"/>
    <w:rsid w:val="00C5247D"/>
    <w:rsid w:val="00C549CE"/>
    <w:rsid w:val="00C55CEF"/>
    <w:rsid w:val="00C577A0"/>
    <w:rsid w:val="00C57D61"/>
    <w:rsid w:val="00C617F4"/>
    <w:rsid w:val="00C63225"/>
    <w:rsid w:val="00C65127"/>
    <w:rsid w:val="00C66D3A"/>
    <w:rsid w:val="00C715FB"/>
    <w:rsid w:val="00C73C7E"/>
    <w:rsid w:val="00C75466"/>
    <w:rsid w:val="00C75FF4"/>
    <w:rsid w:val="00C768C4"/>
    <w:rsid w:val="00C80E93"/>
    <w:rsid w:val="00C8167A"/>
    <w:rsid w:val="00C86218"/>
    <w:rsid w:val="00C91819"/>
    <w:rsid w:val="00C94DDF"/>
    <w:rsid w:val="00C95C69"/>
    <w:rsid w:val="00C96B0C"/>
    <w:rsid w:val="00CA431A"/>
    <w:rsid w:val="00CB011D"/>
    <w:rsid w:val="00CB0B73"/>
    <w:rsid w:val="00CB1D53"/>
    <w:rsid w:val="00CB21CC"/>
    <w:rsid w:val="00CB2536"/>
    <w:rsid w:val="00CC3EE9"/>
    <w:rsid w:val="00CC4B02"/>
    <w:rsid w:val="00CC5860"/>
    <w:rsid w:val="00CC5F79"/>
    <w:rsid w:val="00CD483A"/>
    <w:rsid w:val="00CD78A4"/>
    <w:rsid w:val="00CD7C56"/>
    <w:rsid w:val="00CE0586"/>
    <w:rsid w:val="00CE1BF8"/>
    <w:rsid w:val="00CE20D7"/>
    <w:rsid w:val="00CE294E"/>
    <w:rsid w:val="00CE5DCC"/>
    <w:rsid w:val="00CE7BC9"/>
    <w:rsid w:val="00CF234A"/>
    <w:rsid w:val="00CF23D5"/>
    <w:rsid w:val="00CF7B6B"/>
    <w:rsid w:val="00D00618"/>
    <w:rsid w:val="00D030DE"/>
    <w:rsid w:val="00D04066"/>
    <w:rsid w:val="00D0677B"/>
    <w:rsid w:val="00D07CD5"/>
    <w:rsid w:val="00D125CC"/>
    <w:rsid w:val="00D12EA7"/>
    <w:rsid w:val="00D1502F"/>
    <w:rsid w:val="00D21C56"/>
    <w:rsid w:val="00D22436"/>
    <w:rsid w:val="00D228A2"/>
    <w:rsid w:val="00D3002C"/>
    <w:rsid w:val="00D329B6"/>
    <w:rsid w:val="00D33B07"/>
    <w:rsid w:val="00D3518D"/>
    <w:rsid w:val="00D3527F"/>
    <w:rsid w:val="00D3798E"/>
    <w:rsid w:val="00D42010"/>
    <w:rsid w:val="00D42553"/>
    <w:rsid w:val="00D43EDA"/>
    <w:rsid w:val="00D4691C"/>
    <w:rsid w:val="00D46D1D"/>
    <w:rsid w:val="00D479CB"/>
    <w:rsid w:val="00D50F0D"/>
    <w:rsid w:val="00D5141E"/>
    <w:rsid w:val="00D52186"/>
    <w:rsid w:val="00D55720"/>
    <w:rsid w:val="00D55D72"/>
    <w:rsid w:val="00D562B5"/>
    <w:rsid w:val="00D57F2D"/>
    <w:rsid w:val="00D62D98"/>
    <w:rsid w:val="00D63345"/>
    <w:rsid w:val="00D6435A"/>
    <w:rsid w:val="00D6453F"/>
    <w:rsid w:val="00D71547"/>
    <w:rsid w:val="00D738F3"/>
    <w:rsid w:val="00D746BB"/>
    <w:rsid w:val="00D75444"/>
    <w:rsid w:val="00D7708B"/>
    <w:rsid w:val="00D80C06"/>
    <w:rsid w:val="00D822F0"/>
    <w:rsid w:val="00D82796"/>
    <w:rsid w:val="00D843AB"/>
    <w:rsid w:val="00D84C29"/>
    <w:rsid w:val="00D868B7"/>
    <w:rsid w:val="00D92AA2"/>
    <w:rsid w:val="00D93264"/>
    <w:rsid w:val="00D94D44"/>
    <w:rsid w:val="00D974F5"/>
    <w:rsid w:val="00DA24A2"/>
    <w:rsid w:val="00DA28DD"/>
    <w:rsid w:val="00DA330D"/>
    <w:rsid w:val="00DA5EEB"/>
    <w:rsid w:val="00DA7513"/>
    <w:rsid w:val="00DA78BB"/>
    <w:rsid w:val="00DB028D"/>
    <w:rsid w:val="00DB5323"/>
    <w:rsid w:val="00DC2556"/>
    <w:rsid w:val="00DC77FD"/>
    <w:rsid w:val="00DC7AF5"/>
    <w:rsid w:val="00DD1C17"/>
    <w:rsid w:val="00DD20CF"/>
    <w:rsid w:val="00DD5D78"/>
    <w:rsid w:val="00DE0B7F"/>
    <w:rsid w:val="00DE16B0"/>
    <w:rsid w:val="00DE45D4"/>
    <w:rsid w:val="00DE6460"/>
    <w:rsid w:val="00DF0FCD"/>
    <w:rsid w:val="00DF5952"/>
    <w:rsid w:val="00DF65D0"/>
    <w:rsid w:val="00DF697E"/>
    <w:rsid w:val="00DF7512"/>
    <w:rsid w:val="00DF7669"/>
    <w:rsid w:val="00DF76D8"/>
    <w:rsid w:val="00E0226A"/>
    <w:rsid w:val="00E04553"/>
    <w:rsid w:val="00E05408"/>
    <w:rsid w:val="00E0557B"/>
    <w:rsid w:val="00E06DB2"/>
    <w:rsid w:val="00E07D05"/>
    <w:rsid w:val="00E101DD"/>
    <w:rsid w:val="00E11B7F"/>
    <w:rsid w:val="00E1346F"/>
    <w:rsid w:val="00E14686"/>
    <w:rsid w:val="00E148A0"/>
    <w:rsid w:val="00E14EA2"/>
    <w:rsid w:val="00E227BB"/>
    <w:rsid w:val="00E22E47"/>
    <w:rsid w:val="00E22FA1"/>
    <w:rsid w:val="00E2460A"/>
    <w:rsid w:val="00E25AA0"/>
    <w:rsid w:val="00E25BFA"/>
    <w:rsid w:val="00E273DB"/>
    <w:rsid w:val="00E33536"/>
    <w:rsid w:val="00E3396E"/>
    <w:rsid w:val="00E34E9C"/>
    <w:rsid w:val="00E41095"/>
    <w:rsid w:val="00E411AB"/>
    <w:rsid w:val="00E423C0"/>
    <w:rsid w:val="00E440C5"/>
    <w:rsid w:val="00E45345"/>
    <w:rsid w:val="00E46A25"/>
    <w:rsid w:val="00E47994"/>
    <w:rsid w:val="00E47C97"/>
    <w:rsid w:val="00E47DCF"/>
    <w:rsid w:val="00E501AA"/>
    <w:rsid w:val="00E5169A"/>
    <w:rsid w:val="00E517D0"/>
    <w:rsid w:val="00E51876"/>
    <w:rsid w:val="00E53049"/>
    <w:rsid w:val="00E53264"/>
    <w:rsid w:val="00E60999"/>
    <w:rsid w:val="00E62233"/>
    <w:rsid w:val="00E63A99"/>
    <w:rsid w:val="00E65EE0"/>
    <w:rsid w:val="00E717A8"/>
    <w:rsid w:val="00E74051"/>
    <w:rsid w:val="00E74A60"/>
    <w:rsid w:val="00E75AF3"/>
    <w:rsid w:val="00E7737B"/>
    <w:rsid w:val="00E87184"/>
    <w:rsid w:val="00E96AB9"/>
    <w:rsid w:val="00E96EB9"/>
    <w:rsid w:val="00EA2287"/>
    <w:rsid w:val="00EA309F"/>
    <w:rsid w:val="00EA53AA"/>
    <w:rsid w:val="00EA5606"/>
    <w:rsid w:val="00EA69B4"/>
    <w:rsid w:val="00EB46D6"/>
    <w:rsid w:val="00EB4B43"/>
    <w:rsid w:val="00EC0AE5"/>
    <w:rsid w:val="00EC0D74"/>
    <w:rsid w:val="00EC1F9C"/>
    <w:rsid w:val="00EC4008"/>
    <w:rsid w:val="00ED0638"/>
    <w:rsid w:val="00ED2FBE"/>
    <w:rsid w:val="00ED599E"/>
    <w:rsid w:val="00ED7BA7"/>
    <w:rsid w:val="00EE431A"/>
    <w:rsid w:val="00EE50AE"/>
    <w:rsid w:val="00EE7A81"/>
    <w:rsid w:val="00EF085C"/>
    <w:rsid w:val="00EF21EB"/>
    <w:rsid w:val="00EF4CFD"/>
    <w:rsid w:val="00F01C66"/>
    <w:rsid w:val="00F102E7"/>
    <w:rsid w:val="00F1104E"/>
    <w:rsid w:val="00F1106D"/>
    <w:rsid w:val="00F20238"/>
    <w:rsid w:val="00F33F4D"/>
    <w:rsid w:val="00F358D2"/>
    <w:rsid w:val="00F35B24"/>
    <w:rsid w:val="00F35FB5"/>
    <w:rsid w:val="00F36B4D"/>
    <w:rsid w:val="00F37C83"/>
    <w:rsid w:val="00F37CE9"/>
    <w:rsid w:val="00F41CAA"/>
    <w:rsid w:val="00F435C2"/>
    <w:rsid w:val="00F630E5"/>
    <w:rsid w:val="00F63237"/>
    <w:rsid w:val="00F65580"/>
    <w:rsid w:val="00F6657A"/>
    <w:rsid w:val="00F66956"/>
    <w:rsid w:val="00F70C32"/>
    <w:rsid w:val="00F736B0"/>
    <w:rsid w:val="00F743C7"/>
    <w:rsid w:val="00F7487C"/>
    <w:rsid w:val="00F7593A"/>
    <w:rsid w:val="00F764E9"/>
    <w:rsid w:val="00F771A4"/>
    <w:rsid w:val="00F80B29"/>
    <w:rsid w:val="00F8746A"/>
    <w:rsid w:val="00F90587"/>
    <w:rsid w:val="00F9073C"/>
    <w:rsid w:val="00F936B2"/>
    <w:rsid w:val="00F945E6"/>
    <w:rsid w:val="00F95138"/>
    <w:rsid w:val="00F95C41"/>
    <w:rsid w:val="00F97206"/>
    <w:rsid w:val="00F97DA1"/>
    <w:rsid w:val="00FA0656"/>
    <w:rsid w:val="00FA1020"/>
    <w:rsid w:val="00FA1223"/>
    <w:rsid w:val="00FA1DA9"/>
    <w:rsid w:val="00FA1EBD"/>
    <w:rsid w:val="00FA4C70"/>
    <w:rsid w:val="00FA72CD"/>
    <w:rsid w:val="00FB24A5"/>
    <w:rsid w:val="00FB2749"/>
    <w:rsid w:val="00FB2A61"/>
    <w:rsid w:val="00FB2E13"/>
    <w:rsid w:val="00FB36B9"/>
    <w:rsid w:val="00FB6BE7"/>
    <w:rsid w:val="00FC1BE0"/>
    <w:rsid w:val="00FC4A47"/>
    <w:rsid w:val="00FC5252"/>
    <w:rsid w:val="00FC628C"/>
    <w:rsid w:val="00FC75CE"/>
    <w:rsid w:val="00FD12FC"/>
    <w:rsid w:val="00FD13AB"/>
    <w:rsid w:val="00FD1BFD"/>
    <w:rsid w:val="00FD1F8E"/>
    <w:rsid w:val="00FD4ED5"/>
    <w:rsid w:val="00FE0E4F"/>
    <w:rsid w:val="00FE1FCB"/>
    <w:rsid w:val="00FE2283"/>
    <w:rsid w:val="00FE3F81"/>
    <w:rsid w:val="00FE681D"/>
    <w:rsid w:val="00FE7212"/>
    <w:rsid w:val="00FF2BD7"/>
    <w:rsid w:val="00FF43B6"/>
    <w:rsid w:val="00FF4517"/>
    <w:rsid w:val="00FF6A8D"/>
    <w:rsid w:val="012C4B2B"/>
    <w:rsid w:val="01411C52"/>
    <w:rsid w:val="014F8A11"/>
    <w:rsid w:val="0242E9EB"/>
    <w:rsid w:val="034C4DBC"/>
    <w:rsid w:val="03566F90"/>
    <w:rsid w:val="03D1D066"/>
    <w:rsid w:val="04038E1F"/>
    <w:rsid w:val="04E34C4C"/>
    <w:rsid w:val="04FF31CE"/>
    <w:rsid w:val="058EEBA2"/>
    <w:rsid w:val="062A5BF0"/>
    <w:rsid w:val="06C461CB"/>
    <w:rsid w:val="07C4FA9D"/>
    <w:rsid w:val="087B8E9D"/>
    <w:rsid w:val="09E619E2"/>
    <w:rsid w:val="0A8D4BE4"/>
    <w:rsid w:val="0ABE889E"/>
    <w:rsid w:val="0D13D5AC"/>
    <w:rsid w:val="0D56246D"/>
    <w:rsid w:val="0EF837AE"/>
    <w:rsid w:val="0F088413"/>
    <w:rsid w:val="0F2533FE"/>
    <w:rsid w:val="0F94B1CF"/>
    <w:rsid w:val="1020EBE5"/>
    <w:rsid w:val="1153B04E"/>
    <w:rsid w:val="1160D940"/>
    <w:rsid w:val="122E04C1"/>
    <w:rsid w:val="126BD720"/>
    <w:rsid w:val="12B1EAB2"/>
    <w:rsid w:val="140BC605"/>
    <w:rsid w:val="14541789"/>
    <w:rsid w:val="1478E9DC"/>
    <w:rsid w:val="14D206BB"/>
    <w:rsid w:val="15629C04"/>
    <w:rsid w:val="1597A642"/>
    <w:rsid w:val="16799C32"/>
    <w:rsid w:val="17952570"/>
    <w:rsid w:val="17A42CC9"/>
    <w:rsid w:val="18242476"/>
    <w:rsid w:val="18B034E7"/>
    <w:rsid w:val="18C457EE"/>
    <w:rsid w:val="1A86E61A"/>
    <w:rsid w:val="1CC41E69"/>
    <w:rsid w:val="1DBA58A4"/>
    <w:rsid w:val="1EA037E0"/>
    <w:rsid w:val="1EE27BA6"/>
    <w:rsid w:val="1F33A7AE"/>
    <w:rsid w:val="1F80FF94"/>
    <w:rsid w:val="1FE0BE14"/>
    <w:rsid w:val="205B669D"/>
    <w:rsid w:val="21B7510E"/>
    <w:rsid w:val="21C7264F"/>
    <w:rsid w:val="234E3BD6"/>
    <w:rsid w:val="241D8DBB"/>
    <w:rsid w:val="243FA40B"/>
    <w:rsid w:val="25D5E629"/>
    <w:rsid w:val="25F6F056"/>
    <w:rsid w:val="26DD6437"/>
    <w:rsid w:val="26E98BC3"/>
    <w:rsid w:val="2717C90D"/>
    <w:rsid w:val="27AEAB8F"/>
    <w:rsid w:val="29475DDD"/>
    <w:rsid w:val="2B193E25"/>
    <w:rsid w:val="2C7AF41C"/>
    <w:rsid w:val="2C838AE2"/>
    <w:rsid w:val="2C93A268"/>
    <w:rsid w:val="2CF9D7F2"/>
    <w:rsid w:val="2DDB56F0"/>
    <w:rsid w:val="2FCA52EE"/>
    <w:rsid w:val="2FD22017"/>
    <w:rsid w:val="307DF86F"/>
    <w:rsid w:val="311E4A33"/>
    <w:rsid w:val="3132A81D"/>
    <w:rsid w:val="3202EAC9"/>
    <w:rsid w:val="323E42C9"/>
    <w:rsid w:val="3293F159"/>
    <w:rsid w:val="32E4D21A"/>
    <w:rsid w:val="33909A96"/>
    <w:rsid w:val="343351CB"/>
    <w:rsid w:val="3487D101"/>
    <w:rsid w:val="34B67615"/>
    <w:rsid w:val="351D57A2"/>
    <w:rsid w:val="354DFD67"/>
    <w:rsid w:val="3589999C"/>
    <w:rsid w:val="362CEF14"/>
    <w:rsid w:val="36D55D7D"/>
    <w:rsid w:val="36E2D433"/>
    <w:rsid w:val="37639C42"/>
    <w:rsid w:val="3767F32C"/>
    <w:rsid w:val="3982E830"/>
    <w:rsid w:val="39A31646"/>
    <w:rsid w:val="3AD12C6F"/>
    <w:rsid w:val="3AE601E2"/>
    <w:rsid w:val="3B31861C"/>
    <w:rsid w:val="3BA389C3"/>
    <w:rsid w:val="3BB1119B"/>
    <w:rsid w:val="3CE4BBD1"/>
    <w:rsid w:val="3E7869ED"/>
    <w:rsid w:val="3EB5C6C6"/>
    <w:rsid w:val="3FA92C08"/>
    <w:rsid w:val="4074595A"/>
    <w:rsid w:val="40A27718"/>
    <w:rsid w:val="40C65409"/>
    <w:rsid w:val="417687FC"/>
    <w:rsid w:val="41C8C222"/>
    <w:rsid w:val="42AF78A6"/>
    <w:rsid w:val="43D91675"/>
    <w:rsid w:val="44C5424E"/>
    <w:rsid w:val="45084DE3"/>
    <w:rsid w:val="45403750"/>
    <w:rsid w:val="458E4430"/>
    <w:rsid w:val="46430BF3"/>
    <w:rsid w:val="464F0EA8"/>
    <w:rsid w:val="469735C9"/>
    <w:rsid w:val="46F205BB"/>
    <w:rsid w:val="47F18E0F"/>
    <w:rsid w:val="48E8BD24"/>
    <w:rsid w:val="4908CB7D"/>
    <w:rsid w:val="496FC355"/>
    <w:rsid w:val="4A11D481"/>
    <w:rsid w:val="4AFCA12B"/>
    <w:rsid w:val="4CA0476A"/>
    <w:rsid w:val="4CE69035"/>
    <w:rsid w:val="4CFED282"/>
    <w:rsid w:val="4D0838DA"/>
    <w:rsid w:val="4D7C81C6"/>
    <w:rsid w:val="4E86F472"/>
    <w:rsid w:val="4EA3E4C5"/>
    <w:rsid w:val="4EC25B54"/>
    <w:rsid w:val="4F71F5FC"/>
    <w:rsid w:val="50188AE7"/>
    <w:rsid w:val="501BB4FA"/>
    <w:rsid w:val="506611BF"/>
    <w:rsid w:val="50C4DD0D"/>
    <w:rsid w:val="51EB4D1D"/>
    <w:rsid w:val="521E6031"/>
    <w:rsid w:val="532D28D8"/>
    <w:rsid w:val="53DF5EA2"/>
    <w:rsid w:val="54AB254B"/>
    <w:rsid w:val="54C264B3"/>
    <w:rsid w:val="54FD94DE"/>
    <w:rsid w:val="5641B13E"/>
    <w:rsid w:val="57166662"/>
    <w:rsid w:val="59487156"/>
    <w:rsid w:val="59C1780D"/>
    <w:rsid w:val="5A3B8B2B"/>
    <w:rsid w:val="5A71F50F"/>
    <w:rsid w:val="5AD38967"/>
    <w:rsid w:val="5B6A3611"/>
    <w:rsid w:val="5CD77680"/>
    <w:rsid w:val="5DDCF00D"/>
    <w:rsid w:val="5E4B21D7"/>
    <w:rsid w:val="5EAB8F8F"/>
    <w:rsid w:val="5F8A786A"/>
    <w:rsid w:val="5F9DD323"/>
    <w:rsid w:val="5FD4C815"/>
    <w:rsid w:val="604150AB"/>
    <w:rsid w:val="60822A98"/>
    <w:rsid w:val="60BF1AA0"/>
    <w:rsid w:val="62D47372"/>
    <w:rsid w:val="62DE0FB0"/>
    <w:rsid w:val="638786B0"/>
    <w:rsid w:val="6576C0F0"/>
    <w:rsid w:val="65A1E9FC"/>
    <w:rsid w:val="65FD48B2"/>
    <w:rsid w:val="67CDE4B4"/>
    <w:rsid w:val="691EFD05"/>
    <w:rsid w:val="6A4EF4FE"/>
    <w:rsid w:val="6AE955B4"/>
    <w:rsid w:val="6B34EE71"/>
    <w:rsid w:val="6B36242E"/>
    <w:rsid w:val="6B51131D"/>
    <w:rsid w:val="6BA420C8"/>
    <w:rsid w:val="6BFB85FD"/>
    <w:rsid w:val="6E63EC92"/>
    <w:rsid w:val="6ED1573F"/>
    <w:rsid w:val="6EE6BB7A"/>
    <w:rsid w:val="702A507E"/>
    <w:rsid w:val="705171F5"/>
    <w:rsid w:val="709D56CE"/>
    <w:rsid w:val="70E0D61A"/>
    <w:rsid w:val="71017C1C"/>
    <w:rsid w:val="71E00A75"/>
    <w:rsid w:val="739C10DF"/>
    <w:rsid w:val="73C8B725"/>
    <w:rsid w:val="74A5C690"/>
    <w:rsid w:val="74C945B8"/>
    <w:rsid w:val="755C48AB"/>
    <w:rsid w:val="7593EF0D"/>
    <w:rsid w:val="75B99975"/>
    <w:rsid w:val="766D89D0"/>
    <w:rsid w:val="76930727"/>
    <w:rsid w:val="771EB865"/>
    <w:rsid w:val="77307683"/>
    <w:rsid w:val="77DBCE1A"/>
    <w:rsid w:val="78A1E1CC"/>
    <w:rsid w:val="78F31F78"/>
    <w:rsid w:val="7910FA0D"/>
    <w:rsid w:val="797B3E9D"/>
    <w:rsid w:val="7A698A10"/>
    <w:rsid w:val="7A8E8571"/>
    <w:rsid w:val="7AB276B6"/>
    <w:rsid w:val="7B4280B4"/>
    <w:rsid w:val="7B6E0F72"/>
    <w:rsid w:val="7C2C587E"/>
    <w:rsid w:val="7C407BED"/>
    <w:rsid w:val="7C4940E0"/>
    <w:rsid w:val="7C4FF9A9"/>
    <w:rsid w:val="7C7D1601"/>
    <w:rsid w:val="7CC8DD83"/>
    <w:rsid w:val="7DC1A024"/>
    <w:rsid w:val="7E86B7DB"/>
    <w:rsid w:val="7ED82E44"/>
    <w:rsid w:val="7EE53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EE6D5"/>
  <w14:defaultImageDpi w14:val="32767"/>
  <w15:chartTrackingRefBased/>
  <w15:docId w15:val="{0A314CA0-22E2-45F6-B4CF-A0F7C865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A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A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A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A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A61"/>
    <w:rPr>
      <w:rFonts w:eastAsiaTheme="majorEastAsia" w:cstheme="majorBidi"/>
      <w:color w:val="272727" w:themeColor="text1" w:themeTint="D8"/>
    </w:rPr>
  </w:style>
  <w:style w:type="paragraph" w:styleId="Title">
    <w:name w:val="Title"/>
    <w:basedOn w:val="Normal"/>
    <w:next w:val="Normal"/>
    <w:link w:val="TitleChar"/>
    <w:uiPriority w:val="10"/>
    <w:qFormat/>
    <w:rsid w:val="00FB2A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A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A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A61"/>
    <w:rPr>
      <w:i/>
      <w:iCs/>
      <w:color w:val="404040" w:themeColor="text1" w:themeTint="BF"/>
    </w:rPr>
  </w:style>
  <w:style w:type="paragraph" w:styleId="ListParagraph">
    <w:name w:val="List Paragraph"/>
    <w:basedOn w:val="Normal"/>
    <w:uiPriority w:val="34"/>
    <w:qFormat/>
    <w:rsid w:val="00FB2A61"/>
    <w:pPr>
      <w:ind w:left="720"/>
      <w:contextualSpacing/>
    </w:pPr>
  </w:style>
  <w:style w:type="character" w:styleId="IntenseEmphasis">
    <w:name w:val="Intense Emphasis"/>
    <w:basedOn w:val="DefaultParagraphFont"/>
    <w:uiPriority w:val="21"/>
    <w:qFormat/>
    <w:rsid w:val="00FB2A61"/>
    <w:rPr>
      <w:i/>
      <w:iCs/>
      <w:color w:val="0F4761" w:themeColor="accent1" w:themeShade="BF"/>
    </w:rPr>
  </w:style>
  <w:style w:type="paragraph" w:styleId="IntenseQuote">
    <w:name w:val="Intense Quote"/>
    <w:basedOn w:val="Normal"/>
    <w:next w:val="Normal"/>
    <w:link w:val="IntenseQuoteChar"/>
    <w:uiPriority w:val="30"/>
    <w:qFormat/>
    <w:rsid w:val="00FB2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A61"/>
    <w:rPr>
      <w:i/>
      <w:iCs/>
      <w:color w:val="0F4761" w:themeColor="accent1" w:themeShade="BF"/>
    </w:rPr>
  </w:style>
  <w:style w:type="character" w:styleId="IntenseReference">
    <w:name w:val="Intense Reference"/>
    <w:basedOn w:val="DefaultParagraphFont"/>
    <w:uiPriority w:val="32"/>
    <w:qFormat/>
    <w:rsid w:val="00FB2A61"/>
    <w:rPr>
      <w:b/>
      <w:bCs/>
      <w:smallCaps/>
      <w:color w:val="0F4761" w:themeColor="accent1" w:themeShade="BF"/>
      <w:spacing w:val="5"/>
    </w:rPr>
  </w:style>
  <w:style w:type="paragraph" w:styleId="Header">
    <w:name w:val="header"/>
    <w:basedOn w:val="Normal"/>
    <w:link w:val="HeaderChar"/>
    <w:uiPriority w:val="99"/>
    <w:unhideWhenUsed/>
    <w:rsid w:val="00FB2A61"/>
    <w:pPr>
      <w:tabs>
        <w:tab w:val="center" w:pos="4513"/>
        <w:tab w:val="right" w:pos="9026"/>
      </w:tabs>
    </w:pPr>
  </w:style>
  <w:style w:type="character" w:customStyle="1" w:styleId="HeaderChar">
    <w:name w:val="Header Char"/>
    <w:basedOn w:val="DefaultParagraphFont"/>
    <w:link w:val="Header"/>
    <w:uiPriority w:val="99"/>
    <w:rsid w:val="00FB2A61"/>
  </w:style>
  <w:style w:type="paragraph" w:styleId="Footer">
    <w:name w:val="footer"/>
    <w:basedOn w:val="Normal"/>
    <w:link w:val="FooterChar"/>
    <w:uiPriority w:val="99"/>
    <w:unhideWhenUsed/>
    <w:rsid w:val="00FB2A61"/>
    <w:pPr>
      <w:tabs>
        <w:tab w:val="center" w:pos="4513"/>
        <w:tab w:val="right" w:pos="9026"/>
      </w:tabs>
    </w:pPr>
  </w:style>
  <w:style w:type="character" w:customStyle="1" w:styleId="FooterChar">
    <w:name w:val="Footer Char"/>
    <w:basedOn w:val="DefaultParagraphFont"/>
    <w:link w:val="Footer"/>
    <w:uiPriority w:val="99"/>
    <w:rsid w:val="00FB2A61"/>
  </w:style>
  <w:style w:type="paragraph" w:styleId="NormalWeb">
    <w:name w:val="Normal (Web)"/>
    <w:basedOn w:val="Normal"/>
    <w:uiPriority w:val="99"/>
    <w:unhideWhenUsed/>
    <w:rsid w:val="00FB2A61"/>
    <w:pPr>
      <w:spacing w:before="100" w:beforeAutospacing="1" w:after="100" w:afterAutospacing="1"/>
    </w:pPr>
    <w:rPr>
      <w:rFonts w:ascii="Times New Roman" w:eastAsia="Times New Roman" w:hAnsi="Times New Roman" w:cs="Times New Roman"/>
      <w:kern w:val="0"/>
      <w:lang w:val="en-AU" w:eastAsia="en-GB"/>
      <w14:ligatures w14:val="none"/>
    </w:rPr>
  </w:style>
  <w:style w:type="paragraph" w:customStyle="1" w:styleId="paragraph">
    <w:name w:val="paragraph"/>
    <w:basedOn w:val="Normal"/>
    <w:rsid w:val="00AD0CE8"/>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normaltextrun">
    <w:name w:val="normaltextrun"/>
    <w:basedOn w:val="DefaultParagraphFont"/>
    <w:rsid w:val="00AD0CE8"/>
  </w:style>
  <w:style w:type="character" w:customStyle="1" w:styleId="eop">
    <w:name w:val="eop"/>
    <w:basedOn w:val="DefaultParagraphFont"/>
    <w:rsid w:val="00AD0CE8"/>
  </w:style>
  <w:style w:type="paragraph" w:styleId="NoSpacing">
    <w:name w:val="No Spacing"/>
    <w:uiPriority w:val="1"/>
    <w:qFormat/>
    <w:rsid w:val="007F5044"/>
  </w:style>
  <w:style w:type="character" w:styleId="Hyperlink">
    <w:name w:val="Hyperlink"/>
    <w:basedOn w:val="DefaultParagraphFont"/>
    <w:uiPriority w:val="99"/>
    <w:unhideWhenUsed/>
    <w:rsid w:val="0063267D"/>
    <w:rPr>
      <w:color w:val="467886" w:themeColor="hyperlink"/>
      <w:u w:val="single"/>
    </w:rPr>
  </w:style>
  <w:style w:type="character" w:styleId="UnresolvedMention">
    <w:name w:val="Unresolved Mention"/>
    <w:basedOn w:val="DefaultParagraphFont"/>
    <w:uiPriority w:val="99"/>
    <w:rsid w:val="00632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1363">
      <w:bodyDiv w:val="1"/>
      <w:marLeft w:val="0"/>
      <w:marRight w:val="0"/>
      <w:marTop w:val="0"/>
      <w:marBottom w:val="0"/>
      <w:divBdr>
        <w:top w:val="none" w:sz="0" w:space="0" w:color="auto"/>
        <w:left w:val="none" w:sz="0" w:space="0" w:color="auto"/>
        <w:bottom w:val="none" w:sz="0" w:space="0" w:color="auto"/>
        <w:right w:val="none" w:sz="0" w:space="0" w:color="auto"/>
      </w:divBdr>
    </w:div>
    <w:div w:id="794300635">
      <w:bodyDiv w:val="1"/>
      <w:marLeft w:val="0"/>
      <w:marRight w:val="0"/>
      <w:marTop w:val="0"/>
      <w:marBottom w:val="0"/>
      <w:divBdr>
        <w:top w:val="none" w:sz="0" w:space="0" w:color="auto"/>
        <w:left w:val="none" w:sz="0" w:space="0" w:color="auto"/>
        <w:bottom w:val="none" w:sz="0" w:space="0" w:color="auto"/>
        <w:right w:val="none" w:sz="0" w:space="0" w:color="auto"/>
      </w:divBdr>
    </w:div>
    <w:div w:id="916133214">
      <w:bodyDiv w:val="1"/>
      <w:marLeft w:val="0"/>
      <w:marRight w:val="0"/>
      <w:marTop w:val="0"/>
      <w:marBottom w:val="0"/>
      <w:divBdr>
        <w:top w:val="none" w:sz="0" w:space="0" w:color="auto"/>
        <w:left w:val="none" w:sz="0" w:space="0" w:color="auto"/>
        <w:bottom w:val="none" w:sz="0" w:space="0" w:color="auto"/>
        <w:right w:val="none" w:sz="0" w:space="0" w:color="auto"/>
      </w:divBdr>
    </w:div>
    <w:div w:id="999234560">
      <w:bodyDiv w:val="1"/>
      <w:marLeft w:val="0"/>
      <w:marRight w:val="0"/>
      <w:marTop w:val="0"/>
      <w:marBottom w:val="0"/>
      <w:divBdr>
        <w:top w:val="none" w:sz="0" w:space="0" w:color="auto"/>
        <w:left w:val="none" w:sz="0" w:space="0" w:color="auto"/>
        <w:bottom w:val="none" w:sz="0" w:space="0" w:color="auto"/>
        <w:right w:val="none" w:sz="0" w:space="0" w:color="auto"/>
      </w:divBdr>
      <w:divsChild>
        <w:div w:id="289945992">
          <w:marLeft w:val="0"/>
          <w:marRight w:val="0"/>
          <w:marTop w:val="0"/>
          <w:marBottom w:val="0"/>
          <w:divBdr>
            <w:top w:val="none" w:sz="0" w:space="0" w:color="auto"/>
            <w:left w:val="none" w:sz="0" w:space="0" w:color="auto"/>
            <w:bottom w:val="none" w:sz="0" w:space="0" w:color="auto"/>
            <w:right w:val="none" w:sz="0" w:space="0" w:color="auto"/>
          </w:divBdr>
        </w:div>
        <w:div w:id="583219948">
          <w:marLeft w:val="0"/>
          <w:marRight w:val="0"/>
          <w:marTop w:val="0"/>
          <w:marBottom w:val="0"/>
          <w:divBdr>
            <w:top w:val="none" w:sz="0" w:space="0" w:color="auto"/>
            <w:left w:val="none" w:sz="0" w:space="0" w:color="auto"/>
            <w:bottom w:val="none" w:sz="0" w:space="0" w:color="auto"/>
            <w:right w:val="none" w:sz="0" w:space="0" w:color="auto"/>
          </w:divBdr>
        </w:div>
        <w:div w:id="1154758968">
          <w:marLeft w:val="0"/>
          <w:marRight w:val="0"/>
          <w:marTop w:val="0"/>
          <w:marBottom w:val="0"/>
          <w:divBdr>
            <w:top w:val="none" w:sz="0" w:space="0" w:color="auto"/>
            <w:left w:val="none" w:sz="0" w:space="0" w:color="auto"/>
            <w:bottom w:val="none" w:sz="0" w:space="0" w:color="auto"/>
            <w:right w:val="none" w:sz="0" w:space="0" w:color="auto"/>
          </w:divBdr>
        </w:div>
        <w:div w:id="1282565609">
          <w:marLeft w:val="0"/>
          <w:marRight w:val="0"/>
          <w:marTop w:val="0"/>
          <w:marBottom w:val="0"/>
          <w:divBdr>
            <w:top w:val="none" w:sz="0" w:space="0" w:color="auto"/>
            <w:left w:val="none" w:sz="0" w:space="0" w:color="auto"/>
            <w:bottom w:val="none" w:sz="0" w:space="0" w:color="auto"/>
            <w:right w:val="none" w:sz="0" w:space="0" w:color="auto"/>
          </w:divBdr>
        </w:div>
      </w:divsChild>
    </w:div>
    <w:div w:id="1180513037">
      <w:bodyDiv w:val="1"/>
      <w:marLeft w:val="0"/>
      <w:marRight w:val="0"/>
      <w:marTop w:val="0"/>
      <w:marBottom w:val="0"/>
      <w:divBdr>
        <w:top w:val="none" w:sz="0" w:space="0" w:color="auto"/>
        <w:left w:val="none" w:sz="0" w:space="0" w:color="auto"/>
        <w:bottom w:val="none" w:sz="0" w:space="0" w:color="auto"/>
        <w:right w:val="none" w:sz="0" w:space="0" w:color="auto"/>
      </w:divBdr>
    </w:div>
    <w:div w:id="1275793293">
      <w:bodyDiv w:val="1"/>
      <w:marLeft w:val="0"/>
      <w:marRight w:val="0"/>
      <w:marTop w:val="0"/>
      <w:marBottom w:val="0"/>
      <w:divBdr>
        <w:top w:val="none" w:sz="0" w:space="0" w:color="auto"/>
        <w:left w:val="none" w:sz="0" w:space="0" w:color="auto"/>
        <w:bottom w:val="none" w:sz="0" w:space="0" w:color="auto"/>
        <w:right w:val="none" w:sz="0" w:space="0" w:color="auto"/>
      </w:divBdr>
    </w:div>
    <w:div w:id="1287345890">
      <w:bodyDiv w:val="1"/>
      <w:marLeft w:val="0"/>
      <w:marRight w:val="0"/>
      <w:marTop w:val="0"/>
      <w:marBottom w:val="0"/>
      <w:divBdr>
        <w:top w:val="none" w:sz="0" w:space="0" w:color="auto"/>
        <w:left w:val="none" w:sz="0" w:space="0" w:color="auto"/>
        <w:bottom w:val="none" w:sz="0" w:space="0" w:color="auto"/>
        <w:right w:val="none" w:sz="0" w:space="0" w:color="auto"/>
      </w:divBdr>
      <w:divsChild>
        <w:div w:id="876892995">
          <w:marLeft w:val="0"/>
          <w:marRight w:val="0"/>
          <w:marTop w:val="0"/>
          <w:marBottom w:val="0"/>
          <w:divBdr>
            <w:top w:val="none" w:sz="0" w:space="0" w:color="auto"/>
            <w:left w:val="none" w:sz="0" w:space="0" w:color="auto"/>
            <w:bottom w:val="none" w:sz="0" w:space="0" w:color="auto"/>
            <w:right w:val="none" w:sz="0" w:space="0" w:color="auto"/>
          </w:divBdr>
        </w:div>
        <w:div w:id="1244290913">
          <w:marLeft w:val="0"/>
          <w:marRight w:val="0"/>
          <w:marTop w:val="0"/>
          <w:marBottom w:val="0"/>
          <w:divBdr>
            <w:top w:val="none" w:sz="0" w:space="0" w:color="auto"/>
            <w:left w:val="none" w:sz="0" w:space="0" w:color="auto"/>
            <w:bottom w:val="none" w:sz="0" w:space="0" w:color="auto"/>
            <w:right w:val="none" w:sz="0" w:space="0" w:color="auto"/>
          </w:divBdr>
        </w:div>
        <w:div w:id="1264848356">
          <w:marLeft w:val="0"/>
          <w:marRight w:val="0"/>
          <w:marTop w:val="0"/>
          <w:marBottom w:val="0"/>
          <w:divBdr>
            <w:top w:val="none" w:sz="0" w:space="0" w:color="auto"/>
            <w:left w:val="none" w:sz="0" w:space="0" w:color="auto"/>
            <w:bottom w:val="none" w:sz="0" w:space="0" w:color="auto"/>
            <w:right w:val="none" w:sz="0" w:space="0" w:color="auto"/>
          </w:divBdr>
        </w:div>
        <w:div w:id="2063089460">
          <w:marLeft w:val="0"/>
          <w:marRight w:val="0"/>
          <w:marTop w:val="0"/>
          <w:marBottom w:val="0"/>
          <w:divBdr>
            <w:top w:val="none" w:sz="0" w:space="0" w:color="auto"/>
            <w:left w:val="none" w:sz="0" w:space="0" w:color="auto"/>
            <w:bottom w:val="none" w:sz="0" w:space="0" w:color="auto"/>
            <w:right w:val="none" w:sz="0" w:space="0" w:color="auto"/>
          </w:divBdr>
        </w:div>
      </w:divsChild>
    </w:div>
    <w:div w:id="1343585765">
      <w:bodyDiv w:val="1"/>
      <w:marLeft w:val="0"/>
      <w:marRight w:val="0"/>
      <w:marTop w:val="0"/>
      <w:marBottom w:val="0"/>
      <w:divBdr>
        <w:top w:val="none" w:sz="0" w:space="0" w:color="auto"/>
        <w:left w:val="none" w:sz="0" w:space="0" w:color="auto"/>
        <w:bottom w:val="none" w:sz="0" w:space="0" w:color="auto"/>
        <w:right w:val="none" w:sz="0" w:space="0" w:color="auto"/>
      </w:divBdr>
    </w:div>
    <w:div w:id="1357659594">
      <w:bodyDiv w:val="1"/>
      <w:marLeft w:val="0"/>
      <w:marRight w:val="0"/>
      <w:marTop w:val="0"/>
      <w:marBottom w:val="0"/>
      <w:divBdr>
        <w:top w:val="none" w:sz="0" w:space="0" w:color="auto"/>
        <w:left w:val="none" w:sz="0" w:space="0" w:color="auto"/>
        <w:bottom w:val="none" w:sz="0" w:space="0" w:color="auto"/>
        <w:right w:val="none" w:sz="0" w:space="0" w:color="auto"/>
      </w:divBdr>
      <w:divsChild>
        <w:div w:id="8653103">
          <w:marLeft w:val="0"/>
          <w:marRight w:val="0"/>
          <w:marTop w:val="0"/>
          <w:marBottom w:val="0"/>
          <w:divBdr>
            <w:top w:val="none" w:sz="0" w:space="0" w:color="auto"/>
            <w:left w:val="none" w:sz="0" w:space="0" w:color="auto"/>
            <w:bottom w:val="none" w:sz="0" w:space="0" w:color="auto"/>
            <w:right w:val="none" w:sz="0" w:space="0" w:color="auto"/>
          </w:divBdr>
        </w:div>
        <w:div w:id="681514922">
          <w:marLeft w:val="0"/>
          <w:marRight w:val="0"/>
          <w:marTop w:val="0"/>
          <w:marBottom w:val="0"/>
          <w:divBdr>
            <w:top w:val="none" w:sz="0" w:space="0" w:color="auto"/>
            <w:left w:val="none" w:sz="0" w:space="0" w:color="auto"/>
            <w:bottom w:val="none" w:sz="0" w:space="0" w:color="auto"/>
            <w:right w:val="none" w:sz="0" w:space="0" w:color="auto"/>
          </w:divBdr>
        </w:div>
        <w:div w:id="1532718215">
          <w:marLeft w:val="0"/>
          <w:marRight w:val="0"/>
          <w:marTop w:val="0"/>
          <w:marBottom w:val="0"/>
          <w:divBdr>
            <w:top w:val="none" w:sz="0" w:space="0" w:color="auto"/>
            <w:left w:val="none" w:sz="0" w:space="0" w:color="auto"/>
            <w:bottom w:val="none" w:sz="0" w:space="0" w:color="auto"/>
            <w:right w:val="none" w:sz="0" w:space="0" w:color="auto"/>
          </w:divBdr>
        </w:div>
      </w:divsChild>
    </w:div>
    <w:div w:id="1619675110">
      <w:bodyDiv w:val="1"/>
      <w:marLeft w:val="0"/>
      <w:marRight w:val="0"/>
      <w:marTop w:val="0"/>
      <w:marBottom w:val="0"/>
      <w:divBdr>
        <w:top w:val="none" w:sz="0" w:space="0" w:color="auto"/>
        <w:left w:val="none" w:sz="0" w:space="0" w:color="auto"/>
        <w:bottom w:val="none" w:sz="0" w:space="0" w:color="auto"/>
        <w:right w:val="none" w:sz="0" w:space="0" w:color="auto"/>
      </w:divBdr>
    </w:div>
    <w:div w:id="17405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vf@dtf.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com/v3/__http:/www.sro.vic.gov.au/esvf__;!!BRtXJfoaXEo0!gEa1KZthnW0WXJCTL5j5_9vGg_RHUvtNqTLo7dmV5BYkDRrQjyGN12eThlGRJehZMmnM5UEecaRd4ODqfV34hps8VrQskiibI6x5VSxIP51Ft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www.sro.vic.gov.au/esvf__;!!BRtXJfoaXEo0!gEa1KZthnW0WXJCTL5j5_9vGg_RHUvtNqTLo7dmV5BYkDRrQjyGN12eThlGRJehZMmnM5UEecaRd4ODqfV34hps8VrQskiibI6x5VSxIP51Ft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8c73d0-6bbc-4c43-bf71-bdd6a3679256">
      <Value>2</Value>
      <Value>30</Value>
      <Value>784</Value>
    </TaxCatchAll>
    <Document_x0020_Description xmlns="598c73d0-6bbc-4c43-bf71-bdd6a3679256" xsi:nil="true"/>
    <SharedWithUsers xmlns="598c73d0-6bbc-4c43-bf71-bdd6a3679256">
      <UserInfo>
        <DisplayName>Michael Green</DisplayName>
        <AccountId>13</AccountId>
        <AccountType/>
      </UserInfo>
      <UserInfo>
        <DisplayName>Katrina Hinschen</DisplayName>
        <AccountId>744</AccountId>
        <AccountType/>
      </UserInfo>
    </SharedWithUsers>
    <id9f721c89b84ce1b7fdeba7041a3f69 xmlns="598c73d0-6bbc-4c43-bf71-bdd6a3679256">
      <Terms xmlns="http://schemas.microsoft.com/office/infopath/2007/PartnerControls"/>
    </id9f721c89b84ce1b7fdeba7041a3f69>
    <k06fbd82813540b5831d777cf7e8128a xmlns="598c73d0-6bbc-4c43-bf71-bdd6a3679256">
      <Terms xmlns="http://schemas.microsoft.com/office/infopath/2007/PartnerControls">
        <TermInfo xmlns="http://schemas.microsoft.com/office/infopath/2007/PartnerControls">
          <TermName xmlns="http://schemas.microsoft.com/office/infopath/2007/PartnerControls">09. September</TermName>
          <TermId xmlns="http://schemas.microsoft.com/office/infopath/2007/PartnerControls">64e95ad1-3298-49eb-add2-d2d72ca9c557</TermId>
        </TermInfo>
      </Terms>
    </k06fbd82813540b5831d777cf7e8128a>
    <i5f666ad07524d258e67978f29faa087 xmlns="598c73d0-6bbc-4c43-bf71-bdd6a3679256">
      <Terms xmlns="http://schemas.microsoft.com/office/infopath/2007/PartnerControls"/>
    </i5f666ad07524d258e67978f29faa087>
    <k9951afaa084485c98d6be2addb52c1d xmlns="598c73d0-6bbc-4c43-bf71-bdd6a3679256">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96859e87-d328-42f3-af57-026ccea5db8b</TermId>
        </TermInfo>
      </Terms>
    </k9951afaa084485c98d6be2addb52c1d>
    <n5a7deff7f3a4e1ebb73d2162c1159b1 xmlns="1419f54f-a930-4f93-8dfe-402dfc765886">
      <Terms xmlns="http://schemas.microsoft.com/office/infopath/2007/PartnerControls"/>
    </n5a7deff7f3a4e1ebb73d2162c1159b1>
    <l77fc5d67bfa4a96b17704ee40cbb4a5 xmlns="598c73d0-6bbc-4c43-bf71-bdd6a367925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f0ba7185-0a2f-4a93-9e90-10f99e5b66d1</TermId>
        </TermInfo>
      </Terms>
    </l77fc5d67bfa4a96b17704ee40cbb4a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AVIS Document" ma:contentTypeID="0x01010041F6E6D17FD1C24D8FDAA177619013370090D3C8112826FC4CBAB69601B0AAC2F9" ma:contentTypeVersion="27" ma:contentTypeDescription="" ma:contentTypeScope="" ma:versionID="1b58c6fbe9d18d5e6bcdddf01f76689e">
  <xsd:schema xmlns:xsd="http://www.w3.org/2001/XMLSchema" xmlns:xs="http://www.w3.org/2001/XMLSchema" xmlns:p="http://schemas.microsoft.com/office/2006/metadata/properties" xmlns:ns2="598c73d0-6bbc-4c43-bf71-bdd6a3679256" xmlns:ns3="1419f54f-a930-4f93-8dfe-402dfc765886" targetNamespace="http://schemas.microsoft.com/office/2006/metadata/properties" ma:root="true" ma:fieldsID="14e1d305e741b78589637de7b9fdf222" ns2:_="" ns3:_="">
    <xsd:import namespace="598c73d0-6bbc-4c43-bf71-bdd6a3679256"/>
    <xsd:import namespace="1419f54f-a930-4f93-8dfe-402dfc765886"/>
    <xsd:element name="properties">
      <xsd:complexType>
        <xsd:sequence>
          <xsd:element name="documentManagement">
            <xsd:complexType>
              <xsd:all>
                <xsd:element ref="ns2:Document_x0020_Description" minOccurs="0"/>
                <xsd:element ref="ns2:l77fc5d67bfa4a96b17704ee40cbb4a5" minOccurs="0"/>
                <xsd:element ref="ns2:TaxCatchAll" minOccurs="0"/>
                <xsd:element ref="ns2:TaxCatchAllLabel" minOccurs="0"/>
                <xsd:element ref="ns2:k9951afaa084485c98d6be2addb52c1d" minOccurs="0"/>
                <xsd:element ref="ns2:id9f721c89b84ce1b7fdeba7041a3f69" minOccurs="0"/>
                <xsd:element ref="ns2:k06fbd82813540b5831d777cf7e8128a" minOccurs="0"/>
                <xsd:element ref="ns2:i5f666ad07524d258e67978f29faa087" minOccurs="0"/>
                <xsd:element ref="ns3:n5a7deff7f3a4e1ebb73d2162c1159b1"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73d0-6bbc-4c43-bf71-bdd6a3679256"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description="A textual description of the content and/or purpose of the resource." ma:internalName="Document_x0020_Description" ma:readOnly="false">
      <xsd:simpleType>
        <xsd:restriction base="dms:Note">
          <xsd:maxLength value="255"/>
        </xsd:restriction>
      </xsd:simpleType>
    </xsd:element>
    <xsd:element name="l77fc5d67bfa4a96b17704ee40cbb4a5" ma:index="9" ma:taxonomy="true" ma:internalName="l77fc5d67bfa4a96b17704ee40cbb4a5" ma:taxonomyFieldName="Doc_x0020_Type" ma:displayName="Doc Type" ma:readOnly="false" ma:fieldId="{577fc5d6-7bfa-4a96-b177-04ee40cbb4a5}" ma:sspId="fde11242-6e73-49c6-980c-6919cde2f27c" ma:termSetId="34f10eaa-5417-4633-8775-0616c2ee193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23b74d-2b05-4663-8b2c-f881b37b6fc0}" ma:internalName="TaxCatchAll" ma:readOnly="false" ma:showField="CatchAllData" ma:web="598c73d0-6bbc-4c43-bf71-bdd6a367925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d23b74d-2b05-4663-8b2c-f881b37b6fc0}" ma:internalName="TaxCatchAllLabel" ma:readOnly="true" ma:showField="CatchAllDataLabel" ma:web="598c73d0-6bbc-4c43-bf71-bdd6a3679256">
      <xsd:complexType>
        <xsd:complexContent>
          <xsd:extension base="dms:MultiChoiceLookup">
            <xsd:sequence>
              <xsd:element name="Value" type="dms:Lookup" maxOccurs="unbounded" minOccurs="0" nillable="true"/>
            </xsd:sequence>
          </xsd:extension>
        </xsd:complexContent>
      </xsd:complexType>
    </xsd:element>
    <xsd:element name="k9951afaa084485c98d6be2addb52c1d" ma:index="13" nillable="true" ma:taxonomy="true" ma:internalName="k9951afaa084485c98d6be2addb52c1d" ma:taxonomyFieldName="Year" ma:displayName="Year" ma:readOnly="false" ma:fieldId="{49951afa-a084-485c-98d6-be2addb52c1d}" ma:sspId="fde11242-6e73-49c6-980c-6919cde2f27c" ma:termSetId="aaffa071-a142-4ca5-b031-c794790264a6" ma:anchorId="00000000-0000-0000-0000-000000000000" ma:open="false" ma:isKeyword="false">
      <xsd:complexType>
        <xsd:sequence>
          <xsd:element ref="pc:Terms" minOccurs="0" maxOccurs="1"/>
        </xsd:sequence>
      </xsd:complexType>
    </xsd:element>
    <xsd:element name="id9f721c89b84ce1b7fdeba7041a3f69" ma:index="15" nillable="true" ma:taxonomy="true" ma:internalName="id9f721c89b84ce1b7fdeba7041a3f69" ma:taxonomyFieldName="Stakeholders" ma:displayName="Stakeholders" ma:readOnly="false" ma:fieldId="{2d9f721c-89b8-4ce1-b7fd-eba7041a3f69}" ma:sspId="fde11242-6e73-49c6-980c-6919cde2f27c" ma:termSetId="876bfadc-2860-426d-8e51-012174624128" ma:anchorId="00000000-0000-0000-0000-000000000000" ma:open="false" ma:isKeyword="false">
      <xsd:complexType>
        <xsd:sequence>
          <xsd:element ref="pc:Terms" minOccurs="0" maxOccurs="1"/>
        </xsd:sequence>
      </xsd:complexType>
    </xsd:element>
    <xsd:element name="k06fbd82813540b5831d777cf7e8128a" ma:index="17" nillable="true" ma:taxonomy="true" ma:internalName="k06fbd82813540b5831d777cf7e8128a" ma:taxonomyFieldName="Month" ma:displayName="Month" ma:readOnly="false" ma:fieldId="{406fbd82-8135-40b5-831d-777cf7e8128a}" ma:sspId="fde11242-6e73-49c6-980c-6919cde2f27c" ma:termSetId="93d674fd-138a-4c5d-b264-c0eb5d48ff27" ma:anchorId="00000000-0000-0000-0000-000000000000" ma:open="false" ma:isKeyword="false">
      <xsd:complexType>
        <xsd:sequence>
          <xsd:element ref="pc:Terms" minOccurs="0" maxOccurs="1"/>
        </xsd:sequence>
      </xsd:complexType>
    </xsd:element>
    <xsd:element name="i5f666ad07524d258e67978f29faa087" ma:index="19" nillable="true" ma:taxonomy="true" ma:internalName="i5f666ad07524d258e67978f29faa087" ma:taxonomyFieldName="Topic" ma:displayName="Topic" ma:readOnly="false" ma:fieldId="{25f666ad-0752-4d25-8e67-978f29faa087}" ma:sspId="fde11242-6e73-49c6-980c-6919cde2f27c" ma:termSetId="41c7ede2-9c1a-429f-a2e9-76c737bbbea2" ma:anchorId="00000000-0000-0000-0000-000000000000" ma:open="false" ma:isKeyword="fals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19f54f-a930-4f93-8dfe-402dfc765886" elementFormDefault="qualified">
    <xsd:import namespace="http://schemas.microsoft.com/office/2006/documentManagement/types"/>
    <xsd:import namespace="http://schemas.microsoft.com/office/infopath/2007/PartnerControls"/>
    <xsd:element name="n5a7deff7f3a4e1ebb73d2162c1159b1" ma:index="21" nillable="true" ma:taxonomy="true" ma:internalName="n5a7deff7f3a4e1ebb73d2162c1159b1" ma:taxonomyFieldName="Project" ma:displayName="Project" ma:readOnly="false" ma:fieldId="{75a7deff-7f3a-4e1e-bb73-d2162c1159b1}" ma:sspId="fde11242-6e73-49c6-980c-6919cde2f27c" ma:termSetId="38763b7e-a111-4420-b356-93145d8c8c4d"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A2B70-646A-4FD6-95DB-ABDB7744993D}">
  <ds:schemaRefs>
    <ds:schemaRef ds:uri="http://schemas.microsoft.com/office/2006/metadata/properties"/>
    <ds:schemaRef ds:uri="http://schemas.microsoft.com/office/infopath/2007/PartnerControls"/>
    <ds:schemaRef ds:uri="598c73d0-6bbc-4c43-bf71-bdd6a3679256"/>
    <ds:schemaRef ds:uri="1419f54f-a930-4f93-8dfe-402dfc765886"/>
  </ds:schemaRefs>
</ds:datastoreItem>
</file>

<file path=customXml/itemProps2.xml><?xml version="1.0" encoding="utf-8"?>
<ds:datastoreItem xmlns:ds="http://schemas.openxmlformats.org/officeDocument/2006/customXml" ds:itemID="{62A0F4EA-9656-4E2D-B8CE-A0E34EF1460E}">
  <ds:schemaRefs>
    <ds:schemaRef ds:uri="http://schemas.microsoft.com/sharepoint/v3/contenttype/forms"/>
  </ds:schemaRefs>
</ds:datastoreItem>
</file>

<file path=customXml/itemProps3.xml><?xml version="1.0" encoding="utf-8"?>
<ds:datastoreItem xmlns:ds="http://schemas.openxmlformats.org/officeDocument/2006/customXml" ds:itemID="{FD5BE290-9E8F-4C71-A2FA-A4F73A9D5C12}">
  <ds:schemaRefs>
    <ds:schemaRef ds:uri="http://schemas.microsoft.com/office/2006/metadata/customXsn"/>
  </ds:schemaRefs>
</ds:datastoreItem>
</file>

<file path=customXml/itemProps4.xml><?xml version="1.0" encoding="utf-8"?>
<ds:datastoreItem xmlns:ds="http://schemas.openxmlformats.org/officeDocument/2006/customXml" ds:itemID="{C54B2EEC-7A8B-4DA8-B31C-9B3DD973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c73d0-6bbc-4c43-bf71-bdd6a3679256"/>
    <ds:schemaRef ds:uri="1419f54f-a930-4f93-8dfe-402dfc765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Thank you letter - Cr Weldon - June 2024.docx</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letter - Cr Weldon - June 2024.docx</dc:title>
  <dc:subject/>
  <dc:creator>lara burke</dc:creator>
  <cp:keywords/>
  <dc:description/>
  <cp:lastModifiedBy>Sean Rogasch</cp:lastModifiedBy>
  <cp:revision>2</cp:revision>
  <dcterms:created xsi:type="dcterms:W3CDTF">2025-08-04T01:36:00Z</dcterms:created>
  <dcterms:modified xsi:type="dcterms:W3CDTF">2025-08-04T01:36:00Z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0x01010041F6E6D17FD1C24D8FDAA177619013370090D3C8112826FC4CBAB69601B0AAC2F9</vt:lpwstr>
  </property>
  <property fmtid="{D5CDD505-2E9C-101B-9397-08002B2CF9AE}" pid="3" name="d7f85e0859c44e7d817c264aeba39ef1">
    <vt:lpwstr/>
  </property>
  <property fmtid="{D5CDD505-2E9C-101B-9397-08002B2CF9AE}" pid="4" name="Topic">
    <vt:lpwstr/>
  </property>
  <property fmtid="{D5CDD505-2E9C-101B-9397-08002B2CF9AE}" pid="5" name="p785a836cfd24c2da2e01141ad3ebf8b">
    <vt:lpwstr/>
  </property>
  <property fmtid="{D5CDD505-2E9C-101B-9397-08002B2CF9AE}" pid="6" name="TaxCatchAll">
    <vt:lpwstr>98;#Template|2e5cb1c1-194c-4789-b222-ee2b38fd35b6</vt:lpwstr>
  </property>
  <property fmtid="{D5CDD505-2E9C-101B-9397-08002B2CF9AE}" pid="7" name="oa5242ed00c84b23ab236249401998e7">
    <vt:lpwstr/>
  </property>
  <property fmtid="{D5CDD505-2E9C-101B-9397-08002B2CF9AE}" pid="8" name="of75246aa5264184a22d91a5a39b9c42">
    <vt:lpwstr/>
  </property>
  <property fmtid="{D5CDD505-2E9C-101B-9397-08002B2CF9AE}" pid="9" name="nbae4009b3bd443780077d15070df07d">
    <vt:lpwstr>Template|2e5cb1c1-194c-4789-b222-ee2b38fd35b6</vt:lpwstr>
  </property>
  <property fmtid="{D5CDD505-2E9C-101B-9397-08002B2CF9AE}" pid="10" name="Stakeholders">
    <vt:lpwstr/>
  </property>
  <property fmtid="{D5CDD505-2E9C-101B-9397-08002B2CF9AE}" pid="11" name="mb97c31730ec4fbc961c281f06f7d781">
    <vt:lpwstr>Stand for Council|94596362-6ba4-4ea4-8e76-2c1ca522f1e7</vt:lpwstr>
  </property>
  <property fmtid="{D5CDD505-2E9C-101B-9397-08002B2CF9AE}" pid="12" name="Event">
    <vt:lpwstr>-1;#Stand for Council|94596362-6ba4-4ea4-8e76-2c1ca522f1e7</vt:lpwstr>
  </property>
  <property fmtid="{D5CDD505-2E9C-101B-9397-08002B2CF9AE}" pid="13" name="f48b69f73a154001ae726ea4b17c7918">
    <vt:lpwstr>Correspondence|ef051c26-c480-4c04-9ddd-7c58e307c39c</vt:lpwstr>
  </property>
  <property fmtid="{D5CDD505-2E9C-101B-9397-08002B2CF9AE}" pid="14" name="j8fb93fd06e04ce0a0eee17b4784196f">
    <vt:lpwstr>06. June|a6c41dbf-7c5c-479e-8c7f-dfe3c45c6794</vt:lpwstr>
  </property>
  <property fmtid="{D5CDD505-2E9C-101B-9397-08002B2CF9AE}" pid="15" name="k0142a050b45447ea1caf21acd747e46">
    <vt:lpwstr>2024|96859e87-d328-42f3-af57-026ccea5db8b</vt:lpwstr>
  </property>
  <property fmtid="{D5CDD505-2E9C-101B-9397-08002B2CF9AE}" pid="16" name="Modified">
    <vt:lpwstr/>
  </property>
  <property fmtid="{D5CDD505-2E9C-101B-9397-08002B2CF9AE}" pid="17" name="pb21f99764724e3ba74e3dcb6be4e98c">
    <vt:lpwstr>Roadshow|0fe63fbe-955a-4f29-b963-57b6cc2b0ded</vt:lpwstr>
  </property>
  <property fmtid="{D5CDD505-2E9C-101B-9397-08002B2CF9AE}" pid="18" name="Event Types">
    <vt:lpwstr>-1;#Roadshow|0fe63fbe-955a-4f29-b963-57b6cc2b0ded</vt:lpwstr>
  </property>
  <property fmtid="{D5CDD505-2E9C-101B-9397-08002B2CF9AE}" pid="19" name="bc56bb8695a34ac6bcf5a9c5f06cebc0">
    <vt:lpwstr>Governance|1b3bd402-9e13-46b9-87b6-e551ffd6ec7c</vt:lpwstr>
  </property>
  <property fmtid="{D5CDD505-2E9C-101B-9397-08002B2CF9AE}" pid="20" name="Function">
    <vt:lpwstr>409;#Governance|1b3bd402-9e13-46b9-87b6-e551ffd6ec7c</vt:lpwstr>
  </property>
  <property fmtid="{D5CDD505-2E9C-101B-9397-08002B2CF9AE}" pid="21" name="SharedWithUsers">
    <vt:lpwstr>13;#Michael Green;#744;#Katrina Hinschen</vt:lpwstr>
  </property>
  <property fmtid="{D5CDD505-2E9C-101B-9397-08002B2CF9AE}" pid="22" name="MediaServiceImageTags">
    <vt:lpwstr/>
  </property>
  <property fmtid="{D5CDD505-2E9C-101B-9397-08002B2CF9AE}" pid="23" name="fcc429955cad44b986be3ec612fd774a">
    <vt:lpwstr>Governance|1b3bd402-9e13-46b9-87b6-e551ffd6ec7c</vt:lpwstr>
  </property>
  <property fmtid="{D5CDD505-2E9C-101B-9397-08002B2CF9AE}" pid="24" name="Project">
    <vt:lpwstr/>
  </property>
  <property fmtid="{D5CDD505-2E9C-101B-9397-08002B2CF9AE}" pid="25" name="Media">
    <vt:lpwstr/>
  </property>
  <property fmtid="{D5CDD505-2E9C-101B-9397-08002B2CF9AE}" pid="26" name="Audience">
    <vt:lpwstr/>
  </property>
  <property fmtid="{D5CDD505-2E9C-101B-9397-08002B2CF9AE}" pid="27" name="Doc Type">
    <vt:lpwstr>31;#Report|f0ba7185-0a2f-4a93-9e90-10f99e5b66d1</vt:lpwstr>
  </property>
  <property fmtid="{D5CDD505-2E9C-101B-9397-08002B2CF9AE}" pid="28" name="Year">
    <vt:lpwstr>665;#2024|96859e87-d328-42f3-af57-026ccea5db8b</vt:lpwstr>
  </property>
  <property fmtid="{D5CDD505-2E9C-101B-9397-08002B2CF9AE}" pid="29" name="Month">
    <vt:lpwstr>43;#09. September|64e95ad1-3298-49eb-add2-d2d72ca9c557</vt:lpwstr>
  </property>
</Properties>
</file>